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39C4" w:rsidRPr="00EF39C4" w:rsidRDefault="00EF39C4" w:rsidP="00EF39C4">
      <w:p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39C4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Задание 3</w:t>
      </w:r>
    </w:p>
    <w:p w:rsidR="00EF39C4" w:rsidRPr="00EF39C4" w:rsidRDefault="00EF39C4" w:rsidP="00EF39C4">
      <w:p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EF39C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Составить товарный отчет № 14 за 8-15 апреля по магазину «Енисей» Михайловского райпо. Зав.магазинов Иванова И.Я. Оформить приемку, проверку, утверждение отчета. Записать отчет в учетный регистр. Магазин переведен на уплату ЕНВД.</w:t>
      </w:r>
    </w:p>
    <w:p w:rsidR="00EF39C4" w:rsidRPr="00EF39C4" w:rsidRDefault="00EF39C4" w:rsidP="00EF39C4">
      <w:p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EF39C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Торговая наценка магазина 30%.</w:t>
      </w:r>
    </w:p>
    <w:p w:rsidR="00EF39C4" w:rsidRPr="00EF39C4" w:rsidRDefault="00EF39C4" w:rsidP="00EF39C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39C4">
        <w:rPr>
          <w:rFonts w:ascii="Times New Roman" w:eastAsia="Times New Roman" w:hAnsi="Times New Roman" w:cs="Times New Roman"/>
          <w:sz w:val="28"/>
          <w:szCs w:val="28"/>
          <w:lang w:eastAsia="ru-RU"/>
        </w:rPr>
        <w:t>Условие задачи: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8027"/>
        <w:gridCol w:w="1543"/>
      </w:tblGrid>
      <w:tr w:rsidR="00EF39C4" w:rsidRPr="00EF39C4" w:rsidTr="00795A67">
        <w:tc>
          <w:tcPr>
            <w:tcW w:w="8027" w:type="dxa"/>
            <w:shd w:val="clear" w:color="auto" w:fill="auto"/>
          </w:tcPr>
          <w:p w:rsidR="00EF39C4" w:rsidRPr="00EF39C4" w:rsidRDefault="00EF39C4" w:rsidP="00EF39C4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Остатки на 8 апреля: товаров</w:t>
            </w:r>
          </w:p>
          <w:p w:rsidR="00EF39C4" w:rsidRPr="00EF39C4" w:rsidRDefault="00EF39C4" w:rsidP="00EF39C4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                 Тары</w:t>
            </w:r>
          </w:p>
          <w:p w:rsidR="00EF39C4" w:rsidRPr="00EF39C4" w:rsidRDefault="00EF39C4" w:rsidP="00EF39C4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Операции магазина за 8-15 апреля:</w:t>
            </w:r>
          </w:p>
        </w:tc>
        <w:tc>
          <w:tcPr>
            <w:tcW w:w="1543" w:type="dxa"/>
            <w:shd w:val="clear" w:color="auto" w:fill="auto"/>
          </w:tcPr>
          <w:p w:rsidR="00EF39C4" w:rsidRPr="00EF39C4" w:rsidRDefault="00EF39C4" w:rsidP="00EF39C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110355</w:t>
            </w:r>
          </w:p>
          <w:p w:rsidR="00EF39C4" w:rsidRPr="00EF39C4" w:rsidRDefault="00EF39C4" w:rsidP="00EF39C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1149</w:t>
            </w:r>
          </w:p>
        </w:tc>
      </w:tr>
      <w:tr w:rsidR="00EF39C4" w:rsidRPr="00EF39C4" w:rsidTr="00795A67">
        <w:tc>
          <w:tcPr>
            <w:tcW w:w="8027" w:type="dxa"/>
            <w:shd w:val="clear" w:color="auto" w:fill="auto"/>
          </w:tcPr>
          <w:p w:rsidR="00EF39C4" w:rsidRPr="00EF39C4" w:rsidRDefault="00EF39C4" w:rsidP="00EF39C4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 По счету-фактуре № 2720 от 9 апреля поступили товары от ОАО «Приморский кондитер» по отпускным ценам на сумму</w:t>
            </w:r>
          </w:p>
          <w:p w:rsidR="00EF39C4" w:rsidRPr="00EF39C4" w:rsidRDefault="00EF39C4" w:rsidP="00EF39C4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НДС 10 %</w:t>
            </w:r>
          </w:p>
          <w:p w:rsidR="00EF39C4" w:rsidRPr="00EF39C4" w:rsidRDefault="00EF39C4" w:rsidP="00EF39C4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Тара на сумму</w:t>
            </w:r>
          </w:p>
          <w:p w:rsidR="00EF39C4" w:rsidRPr="00EF39C4" w:rsidRDefault="00EF39C4" w:rsidP="00EF39C4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Всего к оплате</w:t>
            </w:r>
          </w:p>
        </w:tc>
        <w:tc>
          <w:tcPr>
            <w:tcW w:w="1543" w:type="dxa"/>
            <w:shd w:val="clear" w:color="auto" w:fill="auto"/>
          </w:tcPr>
          <w:p w:rsidR="00EF39C4" w:rsidRPr="00EF39C4" w:rsidRDefault="00EF39C4" w:rsidP="00EF39C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F39C4" w:rsidRPr="00EF39C4" w:rsidRDefault="00EF39C4" w:rsidP="00EF39C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41900</w:t>
            </w:r>
          </w:p>
          <w:p w:rsidR="00EF39C4" w:rsidRPr="00EF39C4" w:rsidRDefault="00EF39C4" w:rsidP="00EF39C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?</w:t>
            </w:r>
          </w:p>
          <w:p w:rsidR="00EF39C4" w:rsidRPr="00EF39C4" w:rsidRDefault="00EF39C4" w:rsidP="00EF39C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340</w:t>
            </w:r>
          </w:p>
          <w:p w:rsidR="00EF39C4" w:rsidRPr="00EF39C4" w:rsidRDefault="00EF39C4" w:rsidP="00EF39C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?</w:t>
            </w:r>
          </w:p>
        </w:tc>
      </w:tr>
      <w:tr w:rsidR="00EF39C4" w:rsidRPr="00EF39C4" w:rsidTr="00795A67">
        <w:tc>
          <w:tcPr>
            <w:tcW w:w="8027" w:type="dxa"/>
            <w:shd w:val="clear" w:color="auto" w:fill="auto"/>
          </w:tcPr>
          <w:p w:rsidR="00EF39C4" w:rsidRPr="00EF39C4" w:rsidRDefault="00EF39C4" w:rsidP="00EF39C4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 По счету-фактуре № 1171 от 10 апреля поступили от Михайловской птицефабрики товары на сумму</w:t>
            </w:r>
          </w:p>
          <w:p w:rsidR="00EF39C4" w:rsidRPr="00EF39C4" w:rsidRDefault="00EF39C4" w:rsidP="00EF39C4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НДС 18%</w:t>
            </w:r>
          </w:p>
          <w:p w:rsidR="00EF39C4" w:rsidRPr="00EF39C4" w:rsidRDefault="00EF39C4" w:rsidP="00EF39C4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Всего к оплате</w:t>
            </w:r>
          </w:p>
          <w:p w:rsidR="00EF39C4" w:rsidRPr="00EF39C4" w:rsidRDefault="00EF39C4" w:rsidP="00EF39C4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 приемке выявлена недостача на сумму 950 руб. по вине поставщика.</w:t>
            </w:r>
          </w:p>
          <w:p w:rsidR="00EF39C4" w:rsidRPr="00EF39C4" w:rsidRDefault="00EF39C4" w:rsidP="00EF39C4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Фактически поступивший товар оприходован. Поставщику предъявлена претензия</w:t>
            </w:r>
          </w:p>
        </w:tc>
        <w:tc>
          <w:tcPr>
            <w:tcW w:w="1543" w:type="dxa"/>
            <w:shd w:val="clear" w:color="auto" w:fill="auto"/>
          </w:tcPr>
          <w:p w:rsidR="00EF39C4" w:rsidRPr="00EF39C4" w:rsidRDefault="00EF39C4" w:rsidP="00EF39C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F39C4" w:rsidRPr="00EF39C4" w:rsidRDefault="00EF39C4" w:rsidP="00EF39C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15200</w:t>
            </w:r>
          </w:p>
          <w:p w:rsidR="00EF39C4" w:rsidRPr="00EF39C4" w:rsidRDefault="00EF39C4" w:rsidP="00EF39C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?</w:t>
            </w:r>
          </w:p>
          <w:p w:rsidR="00EF39C4" w:rsidRPr="00EF39C4" w:rsidRDefault="00EF39C4" w:rsidP="00EF39C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?</w:t>
            </w:r>
          </w:p>
        </w:tc>
      </w:tr>
      <w:tr w:rsidR="00EF39C4" w:rsidRPr="00EF39C4" w:rsidTr="00795A67">
        <w:tc>
          <w:tcPr>
            <w:tcW w:w="8027" w:type="dxa"/>
            <w:shd w:val="clear" w:color="auto" w:fill="auto"/>
          </w:tcPr>
          <w:p w:rsidR="00EF39C4" w:rsidRPr="00EF39C4" w:rsidRDefault="00EF39C4" w:rsidP="00EF39C4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 По квитанции № 245 от 9 апреля сдана выручка в кассу райпо</w:t>
            </w:r>
          </w:p>
        </w:tc>
        <w:tc>
          <w:tcPr>
            <w:tcW w:w="1543" w:type="dxa"/>
            <w:shd w:val="clear" w:color="auto" w:fill="auto"/>
          </w:tcPr>
          <w:p w:rsidR="00EF39C4" w:rsidRPr="00EF39C4" w:rsidRDefault="00EF39C4" w:rsidP="00EF39C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10100</w:t>
            </w:r>
          </w:p>
        </w:tc>
      </w:tr>
      <w:tr w:rsidR="00EF39C4" w:rsidRPr="00EF39C4" w:rsidTr="00795A67">
        <w:tc>
          <w:tcPr>
            <w:tcW w:w="8027" w:type="dxa"/>
            <w:shd w:val="clear" w:color="auto" w:fill="auto"/>
          </w:tcPr>
          <w:p w:rsidR="00EF39C4" w:rsidRPr="00EF39C4" w:rsidRDefault="00EF39C4" w:rsidP="00EF39C4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 По акту № 8 от 10 апреля списана порча товаров на сумму</w:t>
            </w:r>
          </w:p>
        </w:tc>
        <w:tc>
          <w:tcPr>
            <w:tcW w:w="1543" w:type="dxa"/>
            <w:shd w:val="clear" w:color="auto" w:fill="auto"/>
          </w:tcPr>
          <w:p w:rsidR="00EF39C4" w:rsidRPr="00EF39C4" w:rsidRDefault="00EF39C4" w:rsidP="00EF39C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110</w:t>
            </w:r>
          </w:p>
        </w:tc>
      </w:tr>
      <w:tr w:rsidR="00EF39C4" w:rsidRPr="00EF39C4" w:rsidTr="00795A67">
        <w:tc>
          <w:tcPr>
            <w:tcW w:w="8027" w:type="dxa"/>
            <w:shd w:val="clear" w:color="auto" w:fill="auto"/>
          </w:tcPr>
          <w:p w:rsidR="00EF39C4" w:rsidRPr="00EF39C4" w:rsidRDefault="00EF39C4" w:rsidP="00EF39C4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 По счету-фактуре № 802 от 10 апреля поступили товары от ОАО «Мираж» по отпускным ценам на сумму</w:t>
            </w:r>
          </w:p>
          <w:p w:rsidR="00EF39C4" w:rsidRPr="00EF39C4" w:rsidRDefault="00EF39C4" w:rsidP="00EF39C4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НДС 18%</w:t>
            </w:r>
          </w:p>
          <w:p w:rsidR="00EF39C4" w:rsidRPr="00EF39C4" w:rsidRDefault="00EF39C4" w:rsidP="00EF39C4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Тара</w:t>
            </w:r>
          </w:p>
          <w:p w:rsidR="00EF39C4" w:rsidRPr="00EF39C4" w:rsidRDefault="00EF39C4" w:rsidP="00EF39C4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Всего к оплате</w:t>
            </w:r>
          </w:p>
        </w:tc>
        <w:tc>
          <w:tcPr>
            <w:tcW w:w="1543" w:type="dxa"/>
            <w:shd w:val="clear" w:color="auto" w:fill="auto"/>
          </w:tcPr>
          <w:p w:rsidR="00EF39C4" w:rsidRPr="00EF39C4" w:rsidRDefault="00EF39C4" w:rsidP="00EF39C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F39C4" w:rsidRPr="00EF39C4" w:rsidRDefault="00EF39C4" w:rsidP="00EF39C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29520</w:t>
            </w:r>
          </w:p>
          <w:p w:rsidR="00EF39C4" w:rsidRPr="00EF39C4" w:rsidRDefault="00EF39C4" w:rsidP="00EF39C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?</w:t>
            </w:r>
          </w:p>
          <w:p w:rsidR="00EF39C4" w:rsidRPr="00EF39C4" w:rsidRDefault="00EF39C4" w:rsidP="00EF39C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389</w:t>
            </w:r>
          </w:p>
          <w:p w:rsidR="00EF39C4" w:rsidRPr="00EF39C4" w:rsidRDefault="00EF39C4" w:rsidP="00EF39C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?</w:t>
            </w:r>
          </w:p>
        </w:tc>
      </w:tr>
      <w:tr w:rsidR="00EF39C4" w:rsidRPr="00EF39C4" w:rsidTr="00795A67">
        <w:tc>
          <w:tcPr>
            <w:tcW w:w="8027" w:type="dxa"/>
            <w:shd w:val="clear" w:color="auto" w:fill="auto"/>
          </w:tcPr>
          <w:p w:rsidR="00EF39C4" w:rsidRPr="00EF39C4" w:rsidRDefault="00EF39C4" w:rsidP="00EF39C4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6. По квитанции № 41 от 12 апреля сдана выручка в кассу банка</w:t>
            </w:r>
          </w:p>
        </w:tc>
        <w:tc>
          <w:tcPr>
            <w:tcW w:w="1543" w:type="dxa"/>
            <w:shd w:val="clear" w:color="auto" w:fill="auto"/>
          </w:tcPr>
          <w:p w:rsidR="00EF39C4" w:rsidRPr="00EF39C4" w:rsidRDefault="00EF39C4" w:rsidP="00EF39C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30700</w:t>
            </w:r>
          </w:p>
        </w:tc>
      </w:tr>
      <w:tr w:rsidR="00EF39C4" w:rsidRPr="00EF39C4" w:rsidTr="00795A67">
        <w:tc>
          <w:tcPr>
            <w:tcW w:w="8027" w:type="dxa"/>
            <w:shd w:val="clear" w:color="auto" w:fill="auto"/>
          </w:tcPr>
          <w:p w:rsidR="00EF39C4" w:rsidRPr="00EF39C4" w:rsidRDefault="00EF39C4" w:rsidP="00EF39C4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7. По расходной накладной № 55 от 15 апреля сдана тара тарособирающей организации. Стоимость тары по учетным ценам</w:t>
            </w:r>
          </w:p>
          <w:p w:rsidR="00EF39C4" w:rsidRPr="00EF39C4" w:rsidRDefault="00EF39C4" w:rsidP="00EF39C4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Тара принята на сумму</w:t>
            </w:r>
          </w:p>
        </w:tc>
        <w:tc>
          <w:tcPr>
            <w:tcW w:w="1543" w:type="dxa"/>
            <w:shd w:val="clear" w:color="auto" w:fill="auto"/>
          </w:tcPr>
          <w:p w:rsidR="00EF39C4" w:rsidRPr="00EF39C4" w:rsidRDefault="00EF39C4" w:rsidP="00EF39C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F39C4" w:rsidRPr="00EF39C4" w:rsidRDefault="00EF39C4" w:rsidP="00EF39C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500</w:t>
            </w:r>
          </w:p>
          <w:p w:rsidR="00EF39C4" w:rsidRPr="00EF39C4" w:rsidRDefault="00EF39C4" w:rsidP="00EF39C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510</w:t>
            </w:r>
          </w:p>
        </w:tc>
      </w:tr>
    </w:tbl>
    <w:p w:rsidR="00EF39C4" w:rsidRPr="00EF39C4" w:rsidRDefault="00EF39C4" w:rsidP="00EF39C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39C4">
        <w:rPr>
          <w:rFonts w:ascii="Times New Roman" w:eastAsia="Times New Roman" w:hAnsi="Times New Roman" w:cs="Times New Roman"/>
          <w:sz w:val="28"/>
          <w:szCs w:val="28"/>
          <w:lang w:eastAsia="ru-RU"/>
        </w:rPr>
        <w:t>Недостающие реквизиты заполнить самостоятельно.</w:t>
      </w:r>
    </w:p>
    <w:p w:rsidR="00EF39C4" w:rsidRPr="00EF39C4" w:rsidRDefault="00EF39C4" w:rsidP="00EF39C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39C4" w:rsidRPr="00EF39C4" w:rsidRDefault="00EF39C4" w:rsidP="00EF39C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39C4" w:rsidRPr="00EF39C4" w:rsidRDefault="00EF39C4" w:rsidP="00EF39C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F39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Расчеты:</w:t>
      </w:r>
    </w:p>
    <w:p w:rsidR="00EF39C4" w:rsidRPr="00EF39C4" w:rsidRDefault="00EF39C4" w:rsidP="00EF39C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F39C4" w:rsidRPr="00EF39C4" w:rsidRDefault="00EF39C4" w:rsidP="00EF39C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39C4">
        <w:rPr>
          <w:rFonts w:ascii="Times New Roman" w:eastAsia="Times New Roman" w:hAnsi="Times New Roman" w:cs="Times New Roman"/>
          <w:sz w:val="28"/>
          <w:szCs w:val="28"/>
          <w:lang w:eastAsia="ru-RU"/>
        </w:rPr>
        <w:t>1. НДС  по приобретенным товарам ОАО «Приморский кондитер»</w:t>
      </w:r>
    </w:p>
    <w:p w:rsidR="00EF39C4" w:rsidRPr="00EF39C4" w:rsidRDefault="00EF39C4" w:rsidP="00EF39C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39C4">
        <w:rPr>
          <w:rFonts w:ascii="Times New Roman" w:eastAsia="Times New Roman" w:hAnsi="Times New Roman" w:cs="Times New Roman"/>
          <w:sz w:val="28"/>
          <w:szCs w:val="28"/>
          <w:lang w:eastAsia="ru-RU"/>
        </w:rPr>
        <w:t>41900/100*10=</w:t>
      </w:r>
      <w:r w:rsidRPr="00EF39C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4190</w:t>
      </w:r>
    </w:p>
    <w:p w:rsidR="00EF39C4" w:rsidRPr="00EF39C4" w:rsidRDefault="00EF39C4" w:rsidP="00EF39C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39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НДС по приобретенной таре ОАО «Приморский кондитер»</w:t>
      </w:r>
    </w:p>
    <w:p w:rsidR="00EF39C4" w:rsidRPr="00EF39C4" w:rsidRDefault="00EF39C4" w:rsidP="00EF39C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39C4">
        <w:rPr>
          <w:rFonts w:ascii="Times New Roman" w:eastAsia="Times New Roman" w:hAnsi="Times New Roman" w:cs="Times New Roman"/>
          <w:sz w:val="28"/>
          <w:szCs w:val="28"/>
          <w:lang w:eastAsia="ru-RU"/>
        </w:rPr>
        <w:t>340/100*10=</w:t>
      </w:r>
      <w:r w:rsidRPr="00EF39C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34</w:t>
      </w:r>
    </w:p>
    <w:p w:rsidR="00EF39C4" w:rsidRPr="00EF39C4" w:rsidRDefault="00EF39C4" w:rsidP="00EF39C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39C4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к оплате по счету-фактуре № 2720 от  09.04 ОАО «Приморский кондитер»</w:t>
      </w:r>
    </w:p>
    <w:p w:rsidR="00EF39C4" w:rsidRPr="00EF39C4" w:rsidRDefault="00EF39C4" w:rsidP="00EF39C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39C4">
        <w:rPr>
          <w:rFonts w:ascii="Times New Roman" w:eastAsia="Times New Roman" w:hAnsi="Times New Roman" w:cs="Times New Roman"/>
          <w:sz w:val="28"/>
          <w:szCs w:val="28"/>
          <w:lang w:eastAsia="ru-RU"/>
        </w:rPr>
        <w:t>41900+4190+340+34=</w:t>
      </w:r>
      <w:r w:rsidRPr="00EF39C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46464 </w:t>
      </w:r>
    </w:p>
    <w:p w:rsidR="00EF39C4" w:rsidRPr="00EF39C4" w:rsidRDefault="00EF39C4" w:rsidP="00EF39C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39C4">
        <w:rPr>
          <w:rFonts w:ascii="Times New Roman" w:eastAsia="Times New Roman" w:hAnsi="Times New Roman" w:cs="Times New Roman"/>
          <w:sz w:val="28"/>
          <w:szCs w:val="28"/>
          <w:lang w:eastAsia="ru-RU"/>
        </w:rPr>
        <w:t>2. Товар, фактически поступивший по счету-фактуре № 1171 от 10.04 от Михайловской птицефабрики</w:t>
      </w:r>
    </w:p>
    <w:p w:rsidR="00EF39C4" w:rsidRPr="00EF39C4" w:rsidRDefault="00EF39C4" w:rsidP="00EF39C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39C4">
        <w:rPr>
          <w:rFonts w:ascii="Times New Roman" w:eastAsia="Times New Roman" w:hAnsi="Times New Roman" w:cs="Times New Roman"/>
          <w:sz w:val="28"/>
          <w:szCs w:val="28"/>
          <w:lang w:eastAsia="ru-RU"/>
        </w:rPr>
        <w:t>15200-950=</w:t>
      </w:r>
      <w:r w:rsidRPr="00EF39C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14250</w:t>
      </w:r>
    </w:p>
    <w:p w:rsidR="00EF39C4" w:rsidRPr="00EF39C4" w:rsidRDefault="00EF39C4" w:rsidP="00EF39C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39C4">
        <w:rPr>
          <w:rFonts w:ascii="Times New Roman" w:eastAsia="Times New Roman" w:hAnsi="Times New Roman" w:cs="Times New Roman"/>
          <w:sz w:val="28"/>
          <w:szCs w:val="28"/>
          <w:lang w:eastAsia="ru-RU"/>
        </w:rPr>
        <w:t>НДС на товар, фактически поступивший от Михайловской птицефабрики</w:t>
      </w:r>
    </w:p>
    <w:p w:rsidR="00EF39C4" w:rsidRPr="00EF39C4" w:rsidRDefault="00EF39C4" w:rsidP="00EF39C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39C4">
        <w:rPr>
          <w:rFonts w:ascii="Times New Roman" w:eastAsia="Times New Roman" w:hAnsi="Times New Roman" w:cs="Times New Roman"/>
          <w:sz w:val="28"/>
          <w:szCs w:val="28"/>
          <w:lang w:eastAsia="ru-RU"/>
        </w:rPr>
        <w:t>14250/100*18=</w:t>
      </w:r>
      <w:r w:rsidRPr="00EF39C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2565</w:t>
      </w:r>
    </w:p>
    <w:p w:rsidR="00EF39C4" w:rsidRPr="00EF39C4" w:rsidRDefault="00EF39C4" w:rsidP="00EF39C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39C4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к оплате по счет-фактуре №1171 от 10.04 от Михайловской птицефабрики с учетом исправлений</w:t>
      </w:r>
    </w:p>
    <w:p w:rsidR="00EF39C4" w:rsidRPr="00EF39C4" w:rsidRDefault="00EF39C4" w:rsidP="00EF39C4">
      <w:pPr>
        <w:spacing w:after="0" w:line="36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EF39C4">
        <w:rPr>
          <w:rFonts w:ascii="Times New Roman" w:eastAsia="Times New Roman" w:hAnsi="Times New Roman" w:cs="Times New Roman"/>
          <w:sz w:val="28"/>
          <w:szCs w:val="28"/>
          <w:lang w:eastAsia="ru-RU"/>
        </w:rPr>
        <w:t>14250+2565=</w:t>
      </w:r>
      <w:r w:rsidRPr="00EF39C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16815</w:t>
      </w:r>
    </w:p>
    <w:p w:rsidR="00EF39C4" w:rsidRPr="00EF39C4" w:rsidRDefault="00EF39C4" w:rsidP="00EF39C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39C4">
        <w:rPr>
          <w:rFonts w:ascii="Times New Roman" w:eastAsia="Times New Roman" w:hAnsi="Times New Roman" w:cs="Times New Roman"/>
          <w:sz w:val="28"/>
          <w:szCs w:val="28"/>
          <w:lang w:eastAsia="ru-RU"/>
        </w:rPr>
        <w:t>3. НДС по приобретенным товарам ОАО «Мираж»</w:t>
      </w:r>
    </w:p>
    <w:p w:rsidR="00EF39C4" w:rsidRPr="00EF39C4" w:rsidRDefault="00EF39C4" w:rsidP="00EF39C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39C4">
        <w:rPr>
          <w:rFonts w:ascii="Times New Roman" w:eastAsia="Times New Roman" w:hAnsi="Times New Roman" w:cs="Times New Roman"/>
          <w:sz w:val="28"/>
          <w:szCs w:val="28"/>
          <w:lang w:eastAsia="ru-RU"/>
        </w:rPr>
        <w:t>29520/100*18=</w:t>
      </w:r>
      <w:r w:rsidRPr="00EF39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5313,6</w:t>
      </w:r>
    </w:p>
    <w:p w:rsidR="00EF39C4" w:rsidRPr="00EF39C4" w:rsidRDefault="00EF39C4" w:rsidP="00EF39C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39C4">
        <w:rPr>
          <w:rFonts w:ascii="Times New Roman" w:eastAsia="Times New Roman" w:hAnsi="Times New Roman" w:cs="Times New Roman"/>
          <w:sz w:val="28"/>
          <w:szCs w:val="28"/>
          <w:lang w:eastAsia="ru-RU"/>
        </w:rPr>
        <w:t>НДС по приобретенной таре ОАО «Мираж»</w:t>
      </w:r>
    </w:p>
    <w:p w:rsidR="00EF39C4" w:rsidRPr="00EF39C4" w:rsidRDefault="00EF39C4" w:rsidP="00EF39C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39C4">
        <w:rPr>
          <w:rFonts w:ascii="Times New Roman" w:eastAsia="Times New Roman" w:hAnsi="Times New Roman" w:cs="Times New Roman"/>
          <w:sz w:val="28"/>
          <w:szCs w:val="28"/>
          <w:lang w:eastAsia="ru-RU"/>
        </w:rPr>
        <w:t>389/100*18=</w:t>
      </w:r>
      <w:r w:rsidRPr="00EF39C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70,02</w:t>
      </w:r>
    </w:p>
    <w:p w:rsidR="00EF39C4" w:rsidRPr="00EF39C4" w:rsidRDefault="00EF39C4" w:rsidP="00EF39C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39C4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к оплате по счет-фактуре №802 от 10.04 от ОАО «Мираж»</w:t>
      </w:r>
    </w:p>
    <w:p w:rsidR="00EF39C4" w:rsidRPr="00EF39C4" w:rsidRDefault="00EF39C4" w:rsidP="00EF39C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39C4">
        <w:rPr>
          <w:rFonts w:ascii="Times New Roman" w:eastAsia="Times New Roman" w:hAnsi="Times New Roman" w:cs="Times New Roman"/>
          <w:sz w:val="28"/>
          <w:szCs w:val="28"/>
          <w:lang w:eastAsia="ru-RU"/>
        </w:rPr>
        <w:t>29520+5313,6+389+70,02=</w:t>
      </w:r>
      <w:r w:rsidRPr="00EF39C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35292,62</w:t>
      </w:r>
    </w:p>
    <w:p w:rsidR="00EF39C4" w:rsidRPr="00EF39C4" w:rsidRDefault="00EF39C4" w:rsidP="00EF39C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39C4" w:rsidRPr="00EF39C4" w:rsidRDefault="00EF39C4" w:rsidP="00EF39C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39C4">
        <w:rPr>
          <w:rFonts w:ascii="Times New Roman" w:eastAsia="Times New Roman" w:hAnsi="Times New Roman" w:cs="Times New Roman"/>
          <w:sz w:val="28"/>
          <w:szCs w:val="28"/>
          <w:lang w:eastAsia="ru-RU"/>
        </w:rPr>
        <w:t>4. Товар, фактически поступивший за расчетный период</w:t>
      </w:r>
    </w:p>
    <w:p w:rsidR="00EF39C4" w:rsidRPr="00EF39C4" w:rsidRDefault="00EF39C4" w:rsidP="00EF39C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39C4">
        <w:rPr>
          <w:rFonts w:ascii="Times New Roman" w:eastAsia="Times New Roman" w:hAnsi="Times New Roman" w:cs="Times New Roman"/>
          <w:sz w:val="28"/>
          <w:szCs w:val="28"/>
          <w:lang w:eastAsia="ru-RU"/>
        </w:rPr>
        <w:t>41900+14250+29520=</w:t>
      </w:r>
      <w:r w:rsidRPr="00EF39C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85670</w:t>
      </w:r>
    </w:p>
    <w:p w:rsidR="00EF39C4" w:rsidRPr="00EF39C4" w:rsidRDefault="00EF39C4" w:rsidP="00EF39C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39C4">
        <w:rPr>
          <w:rFonts w:ascii="Times New Roman" w:eastAsia="Times New Roman" w:hAnsi="Times New Roman" w:cs="Times New Roman"/>
          <w:sz w:val="28"/>
          <w:szCs w:val="28"/>
          <w:lang w:eastAsia="ru-RU"/>
        </w:rPr>
        <w:t>5. НДС за фактически поступивший товар</w:t>
      </w:r>
    </w:p>
    <w:p w:rsidR="00EF39C4" w:rsidRPr="00EF39C4" w:rsidRDefault="00EF39C4" w:rsidP="00EF39C4">
      <w:pPr>
        <w:spacing w:after="0" w:line="36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EF39C4">
        <w:rPr>
          <w:rFonts w:ascii="Times New Roman" w:eastAsia="Times New Roman" w:hAnsi="Times New Roman" w:cs="Times New Roman"/>
          <w:sz w:val="28"/>
          <w:szCs w:val="28"/>
          <w:lang w:eastAsia="ru-RU"/>
        </w:rPr>
        <w:t>4190+2565+5313,6=</w:t>
      </w:r>
      <w:r w:rsidRPr="00EF39C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12068,6</w:t>
      </w:r>
    </w:p>
    <w:p w:rsidR="00EF39C4" w:rsidRPr="00EF39C4" w:rsidRDefault="00EF39C4" w:rsidP="00EF39C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39C4">
        <w:rPr>
          <w:rFonts w:ascii="Times New Roman" w:eastAsia="Times New Roman" w:hAnsi="Times New Roman" w:cs="Times New Roman"/>
          <w:sz w:val="28"/>
          <w:szCs w:val="28"/>
          <w:lang w:eastAsia="ru-RU"/>
        </w:rPr>
        <w:t>6. Торговая наценка на фактически поступивший товар</w:t>
      </w:r>
    </w:p>
    <w:p w:rsidR="00EF39C4" w:rsidRPr="00EF39C4" w:rsidRDefault="00EF39C4" w:rsidP="00EF39C4">
      <w:pPr>
        <w:spacing w:after="0" w:line="36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EF39C4">
        <w:rPr>
          <w:rFonts w:ascii="Times New Roman" w:eastAsia="Times New Roman" w:hAnsi="Times New Roman" w:cs="Times New Roman"/>
          <w:sz w:val="28"/>
          <w:szCs w:val="28"/>
          <w:lang w:eastAsia="ru-RU"/>
        </w:rPr>
        <w:t>(41900+14250+29520)*0,3=85670*0,3=</w:t>
      </w:r>
      <w:r w:rsidRPr="00EF39C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25701</w:t>
      </w:r>
    </w:p>
    <w:p w:rsidR="00EF39C4" w:rsidRPr="00EF39C4" w:rsidRDefault="00EF39C4" w:rsidP="00EF39C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39C4">
        <w:rPr>
          <w:rFonts w:ascii="Times New Roman" w:eastAsia="Times New Roman" w:hAnsi="Times New Roman" w:cs="Times New Roman"/>
          <w:sz w:val="28"/>
          <w:szCs w:val="28"/>
          <w:lang w:eastAsia="ru-RU"/>
        </w:rPr>
        <w:t>7. Тара, поступившая от поставщиков за расчетный период</w:t>
      </w:r>
    </w:p>
    <w:p w:rsidR="00EF39C4" w:rsidRPr="00EF39C4" w:rsidRDefault="00EF39C4" w:rsidP="00EF39C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39C4">
        <w:rPr>
          <w:rFonts w:ascii="Times New Roman" w:eastAsia="Times New Roman" w:hAnsi="Times New Roman" w:cs="Times New Roman"/>
          <w:sz w:val="28"/>
          <w:szCs w:val="28"/>
          <w:lang w:eastAsia="ru-RU"/>
        </w:rPr>
        <w:t>340+389=</w:t>
      </w:r>
      <w:r w:rsidRPr="00EF39C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729</w:t>
      </w:r>
    </w:p>
    <w:p w:rsidR="00EF39C4" w:rsidRPr="00EF39C4" w:rsidRDefault="00EF39C4" w:rsidP="00EF39C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39C4">
        <w:rPr>
          <w:rFonts w:ascii="Times New Roman" w:eastAsia="Times New Roman" w:hAnsi="Times New Roman" w:cs="Times New Roman"/>
          <w:sz w:val="28"/>
          <w:szCs w:val="28"/>
          <w:lang w:eastAsia="ru-RU"/>
        </w:rPr>
        <w:t>8. НДС за тару, поступившую от поставщиков за расчетный период</w:t>
      </w:r>
    </w:p>
    <w:p w:rsidR="00EF39C4" w:rsidRPr="00EF39C4" w:rsidRDefault="00EF39C4" w:rsidP="00EF39C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39C4">
        <w:rPr>
          <w:rFonts w:ascii="Times New Roman" w:eastAsia="Times New Roman" w:hAnsi="Times New Roman" w:cs="Times New Roman"/>
          <w:sz w:val="28"/>
          <w:szCs w:val="28"/>
          <w:lang w:eastAsia="ru-RU"/>
        </w:rPr>
        <w:t>34+70,02=</w:t>
      </w:r>
      <w:r w:rsidRPr="00EF39C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104,02</w:t>
      </w:r>
    </w:p>
    <w:p w:rsidR="00EF39C4" w:rsidRPr="00EF39C4" w:rsidRDefault="00EF39C4" w:rsidP="00EF39C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39C4">
        <w:rPr>
          <w:rFonts w:ascii="Times New Roman" w:eastAsia="Times New Roman" w:hAnsi="Times New Roman" w:cs="Times New Roman"/>
          <w:sz w:val="28"/>
          <w:szCs w:val="28"/>
          <w:lang w:eastAsia="ru-RU"/>
        </w:rPr>
        <w:t>9. Торговая наценка на тару, поступившую от поставщиков за расчетный период</w:t>
      </w:r>
    </w:p>
    <w:p w:rsidR="00EF39C4" w:rsidRPr="00EF39C4" w:rsidRDefault="00EF39C4" w:rsidP="00EF39C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39C4">
        <w:rPr>
          <w:rFonts w:ascii="Times New Roman" w:eastAsia="Times New Roman" w:hAnsi="Times New Roman" w:cs="Times New Roman"/>
          <w:sz w:val="28"/>
          <w:szCs w:val="28"/>
          <w:lang w:eastAsia="ru-RU"/>
        </w:rPr>
        <w:t>(340+389)*0,3=729*0,3=</w:t>
      </w:r>
      <w:r w:rsidRPr="00EF39C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218,7</w:t>
      </w:r>
    </w:p>
    <w:p w:rsidR="00EF39C4" w:rsidRPr="00EF39C4" w:rsidRDefault="00EF39C4" w:rsidP="00EF39C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39C4" w:rsidRPr="00EF39C4" w:rsidRDefault="00EF39C4" w:rsidP="00EF39C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39C4" w:rsidRPr="00EF39C4" w:rsidRDefault="00EF39C4" w:rsidP="00EF39C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39C4" w:rsidRPr="00EF39C4" w:rsidRDefault="00EF39C4" w:rsidP="00EF39C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39C4" w:rsidRPr="00EF39C4" w:rsidRDefault="00EF39C4" w:rsidP="00EF39C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39C4" w:rsidRPr="00EF39C4" w:rsidRDefault="00EF39C4" w:rsidP="00EF39C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39C4" w:rsidRPr="00EF39C4" w:rsidRDefault="00EF39C4" w:rsidP="00EF39C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39C4" w:rsidRPr="00EF39C4" w:rsidRDefault="00EF39C4" w:rsidP="00EF39C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39C4" w:rsidRPr="00EF39C4" w:rsidRDefault="00EF39C4" w:rsidP="00EF39C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39C4" w:rsidRPr="00EF39C4" w:rsidRDefault="00EF39C4" w:rsidP="00EF39C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39C4" w:rsidRPr="00EF39C4" w:rsidRDefault="00EF39C4" w:rsidP="00EF39C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39C4" w:rsidRPr="00EF39C4" w:rsidRDefault="00EF39C4" w:rsidP="00EF39C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39C4" w:rsidRPr="00EF39C4" w:rsidRDefault="00EF39C4" w:rsidP="00EF39C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39C4" w:rsidRPr="00EF39C4" w:rsidRDefault="00EF39C4" w:rsidP="00EF39C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39C4" w:rsidRPr="00EF39C4" w:rsidRDefault="00EF39C4" w:rsidP="00EF39C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39C4" w:rsidRPr="00EF39C4" w:rsidRDefault="00EF39C4" w:rsidP="00EF39C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39C4" w:rsidRPr="00EF39C4" w:rsidRDefault="00EF39C4" w:rsidP="00EF39C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39C4" w:rsidRPr="00EF39C4" w:rsidRDefault="00EF39C4" w:rsidP="00EF39C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39C4" w:rsidRPr="00EF39C4" w:rsidRDefault="00EF39C4" w:rsidP="00EF39C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11466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680"/>
        <w:gridCol w:w="276"/>
        <w:gridCol w:w="335"/>
        <w:gridCol w:w="220"/>
        <w:gridCol w:w="16"/>
        <w:gridCol w:w="333"/>
        <w:gridCol w:w="16"/>
        <w:gridCol w:w="262"/>
        <w:gridCol w:w="16"/>
        <w:gridCol w:w="264"/>
        <w:gridCol w:w="16"/>
        <w:gridCol w:w="278"/>
        <w:gridCol w:w="16"/>
        <w:gridCol w:w="260"/>
        <w:gridCol w:w="16"/>
        <w:gridCol w:w="9"/>
        <w:gridCol w:w="16"/>
        <w:gridCol w:w="1186"/>
        <w:gridCol w:w="16"/>
        <w:gridCol w:w="262"/>
        <w:gridCol w:w="16"/>
        <w:gridCol w:w="262"/>
        <w:gridCol w:w="16"/>
        <w:gridCol w:w="280"/>
        <w:gridCol w:w="16"/>
        <w:gridCol w:w="264"/>
        <w:gridCol w:w="16"/>
        <w:gridCol w:w="262"/>
        <w:gridCol w:w="16"/>
        <w:gridCol w:w="186"/>
        <w:gridCol w:w="16"/>
        <w:gridCol w:w="835"/>
        <w:gridCol w:w="16"/>
        <w:gridCol w:w="133"/>
        <w:gridCol w:w="16"/>
        <w:gridCol w:w="262"/>
        <w:gridCol w:w="16"/>
        <w:gridCol w:w="264"/>
        <w:gridCol w:w="16"/>
        <w:gridCol w:w="44"/>
        <w:gridCol w:w="81"/>
        <w:gridCol w:w="199"/>
        <w:gridCol w:w="16"/>
        <w:gridCol w:w="69"/>
        <w:gridCol w:w="193"/>
        <w:gridCol w:w="16"/>
        <w:gridCol w:w="27"/>
        <w:gridCol w:w="187"/>
        <w:gridCol w:w="50"/>
        <w:gridCol w:w="103"/>
        <w:gridCol w:w="83"/>
        <w:gridCol w:w="195"/>
        <w:gridCol w:w="280"/>
        <w:gridCol w:w="97"/>
        <w:gridCol w:w="186"/>
        <w:gridCol w:w="16"/>
        <w:gridCol w:w="220"/>
        <w:gridCol w:w="16"/>
        <w:gridCol w:w="223"/>
        <w:gridCol w:w="1086"/>
        <w:gridCol w:w="15"/>
        <w:gridCol w:w="16"/>
        <w:gridCol w:w="168"/>
        <w:gridCol w:w="238"/>
        <w:gridCol w:w="16"/>
        <w:gridCol w:w="225"/>
      </w:tblGrid>
      <w:tr w:rsidR="00EF39C4" w:rsidRPr="00EF39C4" w:rsidTr="00795A67">
        <w:trPr>
          <w:gridAfter w:val="5"/>
          <w:wAfter w:w="663" w:type="dxa"/>
          <w:trHeight w:val="94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bookmarkStart w:id="0" w:name="RANGE!A1:V100"/>
            <w:bookmarkEnd w:id="0"/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56" w:type="dxa"/>
            <w:gridSpan w:val="3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Унифицированная форма № ТОРГ-29</w:t>
            </w:r>
          </w:p>
        </w:tc>
      </w:tr>
      <w:tr w:rsidR="00EF39C4" w:rsidRPr="00EF39C4" w:rsidTr="00795A67">
        <w:trPr>
          <w:gridAfter w:val="5"/>
          <w:wAfter w:w="663" w:type="dxa"/>
          <w:trHeight w:val="94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56" w:type="dxa"/>
            <w:gridSpan w:val="3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Утверждена постановлением Госкомстата</w:t>
            </w:r>
          </w:p>
        </w:tc>
      </w:tr>
      <w:tr w:rsidR="00EF39C4" w:rsidRPr="00EF39C4" w:rsidTr="00795A67">
        <w:trPr>
          <w:gridAfter w:val="5"/>
          <w:wAfter w:w="663" w:type="dxa"/>
          <w:trHeight w:val="94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36" w:type="dxa"/>
            <w:gridSpan w:val="2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России от 25.12.98 г. № 132</w:t>
            </w:r>
          </w:p>
        </w:tc>
        <w:tc>
          <w:tcPr>
            <w:tcW w:w="75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6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F39C4" w:rsidRPr="00EF39C4" w:rsidTr="00795A67">
        <w:trPr>
          <w:trHeight w:val="19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01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6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F39C4" w:rsidRPr="00EF39C4" w:rsidTr="00795A67">
        <w:trPr>
          <w:gridAfter w:val="5"/>
          <w:wAfter w:w="663" w:type="dxa"/>
          <w:trHeight w:val="122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01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93" w:type="dxa"/>
            <w:gridSpan w:val="1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</w:t>
            </w:r>
          </w:p>
        </w:tc>
      </w:tr>
      <w:tr w:rsidR="00EF39C4" w:rsidRPr="00EF39C4" w:rsidTr="00795A67">
        <w:trPr>
          <w:gridAfter w:val="5"/>
          <w:wAfter w:w="663" w:type="dxa"/>
          <w:trHeight w:val="154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01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Форма по ОКУД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93" w:type="dxa"/>
            <w:gridSpan w:val="17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F39C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0330229</w:t>
            </w:r>
          </w:p>
        </w:tc>
      </w:tr>
      <w:tr w:rsidR="00EF39C4" w:rsidRPr="00EF39C4" w:rsidTr="00795A67">
        <w:trPr>
          <w:gridAfter w:val="5"/>
          <w:wAfter w:w="663" w:type="dxa"/>
          <w:trHeight w:val="154"/>
        </w:trPr>
        <w:tc>
          <w:tcPr>
            <w:tcW w:w="5347" w:type="dxa"/>
            <w:gridSpan w:val="2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                 </w:t>
            </w:r>
            <w:r w:rsidRPr="00EF39C4"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  <w:t>Магазин  «Енисей»</w:t>
            </w:r>
          </w:p>
        </w:tc>
        <w:tc>
          <w:tcPr>
            <w:tcW w:w="2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01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 ОКПО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93" w:type="dxa"/>
            <w:gridSpan w:val="17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F39C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EF39C4" w:rsidRPr="00EF39C4" w:rsidTr="00795A67">
        <w:trPr>
          <w:gridAfter w:val="5"/>
          <w:wAfter w:w="663" w:type="dxa"/>
          <w:trHeight w:val="66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7" w:type="dxa"/>
            <w:gridSpan w:val="1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(организация)</w:t>
            </w:r>
          </w:p>
        </w:tc>
        <w:tc>
          <w:tcPr>
            <w:tcW w:w="12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01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93" w:type="dxa"/>
            <w:gridSpan w:val="17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F39C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EF39C4" w:rsidRPr="00EF39C4" w:rsidTr="00795A67">
        <w:trPr>
          <w:gridAfter w:val="5"/>
          <w:wAfter w:w="663" w:type="dxa"/>
          <w:trHeight w:val="94"/>
        </w:trPr>
        <w:tc>
          <w:tcPr>
            <w:tcW w:w="7526" w:type="dxa"/>
            <w:gridSpan w:val="4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93" w:type="dxa"/>
            <w:gridSpan w:val="17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EF39C4" w:rsidRPr="00EF39C4" w:rsidTr="00795A67">
        <w:trPr>
          <w:gridAfter w:val="5"/>
          <w:wAfter w:w="663" w:type="dxa"/>
          <w:trHeight w:val="66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7" w:type="dxa"/>
            <w:gridSpan w:val="1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(структурное подразделение)</w:t>
            </w:r>
          </w:p>
        </w:tc>
        <w:tc>
          <w:tcPr>
            <w:tcW w:w="12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01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93" w:type="dxa"/>
            <w:gridSpan w:val="17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F39C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EF39C4" w:rsidRPr="00EF39C4" w:rsidTr="00795A67">
        <w:trPr>
          <w:gridAfter w:val="5"/>
          <w:wAfter w:w="663" w:type="dxa"/>
          <w:trHeight w:val="94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01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Вид деятельности по ОКДП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93" w:type="dxa"/>
            <w:gridSpan w:val="1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EF39C4" w:rsidRPr="00EF39C4" w:rsidTr="00795A67">
        <w:trPr>
          <w:gridAfter w:val="5"/>
          <w:wAfter w:w="663" w:type="dxa"/>
          <w:trHeight w:val="154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01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Вид операции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93" w:type="dxa"/>
            <w:gridSpan w:val="17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F39C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EF39C4" w:rsidRPr="00EF39C4" w:rsidTr="00795A67">
        <w:trPr>
          <w:trHeight w:val="115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01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6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F39C4" w:rsidRPr="00EF39C4" w:rsidTr="00795A67">
        <w:trPr>
          <w:gridAfter w:val="5"/>
          <w:wAfter w:w="663" w:type="dxa"/>
          <w:trHeight w:val="115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2" w:type="dxa"/>
            <w:gridSpan w:val="8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Номер документа</w:t>
            </w:r>
          </w:p>
        </w:tc>
        <w:tc>
          <w:tcPr>
            <w:tcW w:w="2038" w:type="dxa"/>
            <w:gridSpan w:val="1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Дата составления</w:t>
            </w:r>
          </w:p>
        </w:tc>
        <w:tc>
          <w:tcPr>
            <w:tcW w:w="1656" w:type="dxa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Отчетный период</w:t>
            </w:r>
          </w:p>
        </w:tc>
        <w:tc>
          <w:tcPr>
            <w:tcW w:w="176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F39C4" w:rsidRPr="00EF39C4" w:rsidTr="00795A67">
        <w:trPr>
          <w:gridAfter w:val="5"/>
          <w:wAfter w:w="663" w:type="dxa"/>
          <w:trHeight w:val="122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2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8" w:type="dxa"/>
            <w:gridSpan w:val="1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8" w:type="dxa"/>
            <w:gridSpan w:val="10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</w:p>
        </w:tc>
        <w:tc>
          <w:tcPr>
            <w:tcW w:w="808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</w:t>
            </w:r>
          </w:p>
        </w:tc>
        <w:tc>
          <w:tcPr>
            <w:tcW w:w="176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F39C4" w:rsidRPr="00EF39C4" w:rsidTr="00795A67">
        <w:trPr>
          <w:gridAfter w:val="5"/>
          <w:wAfter w:w="663" w:type="dxa"/>
          <w:trHeight w:val="148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b/>
                <w:bCs/>
                <w:sz w:val="16"/>
                <w:szCs w:val="20"/>
                <w:lang w:eastAsia="ru-RU"/>
              </w:rPr>
              <w:t xml:space="preserve">ТОВАРНЫЙ  ОТЧЕТ </w:t>
            </w:r>
          </w:p>
        </w:tc>
        <w:tc>
          <w:tcPr>
            <w:tcW w:w="1132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 14</w:t>
            </w:r>
          </w:p>
        </w:tc>
        <w:tc>
          <w:tcPr>
            <w:tcW w:w="2038" w:type="dxa"/>
            <w:gridSpan w:val="1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16.04.2015 </w:t>
            </w:r>
          </w:p>
        </w:tc>
        <w:tc>
          <w:tcPr>
            <w:tcW w:w="848" w:type="dxa"/>
            <w:gridSpan w:val="10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08.04 </w:t>
            </w:r>
          </w:p>
        </w:tc>
        <w:tc>
          <w:tcPr>
            <w:tcW w:w="808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15.04 </w:t>
            </w:r>
          </w:p>
        </w:tc>
        <w:tc>
          <w:tcPr>
            <w:tcW w:w="176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F39C4" w:rsidRPr="00EF39C4" w:rsidTr="00795A67">
        <w:trPr>
          <w:gridAfter w:val="3"/>
          <w:wAfter w:w="479" w:type="dxa"/>
          <w:trHeight w:val="169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6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F39C4" w:rsidRPr="00EF39C4" w:rsidTr="00795A67">
        <w:trPr>
          <w:gridAfter w:val="5"/>
          <w:wAfter w:w="663" w:type="dxa"/>
          <w:trHeight w:val="122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18" w:type="dxa"/>
            <w:gridSpan w:val="23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Табельный номер</w:t>
            </w:r>
          </w:p>
        </w:tc>
      </w:tr>
      <w:tr w:rsidR="00EF39C4" w:rsidRPr="00EF39C4" w:rsidTr="00795A67">
        <w:trPr>
          <w:gridAfter w:val="5"/>
          <w:wAfter w:w="663" w:type="dxa"/>
          <w:trHeight w:val="154"/>
        </w:trPr>
        <w:tc>
          <w:tcPr>
            <w:tcW w:w="2418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Материально ответственное лицо</w:t>
            </w:r>
          </w:p>
        </w:tc>
        <w:tc>
          <w:tcPr>
            <w:tcW w:w="4409" w:type="dxa"/>
            <w:gridSpan w:val="2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Заведующая магазином Иванова И.Я. </w:t>
            </w:r>
          </w:p>
        </w:tc>
        <w:tc>
          <w:tcPr>
            <w:tcW w:w="2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18" w:type="dxa"/>
            <w:gridSpan w:val="2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F39C4" w:rsidRPr="00EF39C4" w:rsidTr="00795A67">
        <w:trPr>
          <w:gridAfter w:val="5"/>
          <w:wAfter w:w="663" w:type="dxa"/>
          <w:trHeight w:val="82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09" w:type="dxa"/>
            <w:gridSpan w:val="2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(должность, фамилия, имя, отчество)</w:t>
            </w:r>
          </w:p>
        </w:tc>
        <w:tc>
          <w:tcPr>
            <w:tcW w:w="2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6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F39C4" w:rsidRPr="00EF39C4" w:rsidTr="00795A67">
        <w:trPr>
          <w:gridAfter w:val="5"/>
          <w:wAfter w:w="663" w:type="dxa"/>
          <w:trHeight w:val="41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6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F39C4" w:rsidRPr="00EF39C4" w:rsidTr="00795A67">
        <w:trPr>
          <w:gridAfter w:val="5"/>
          <w:wAfter w:w="663" w:type="dxa"/>
          <w:trHeight w:val="136"/>
        </w:trPr>
        <w:tc>
          <w:tcPr>
            <w:tcW w:w="2988" w:type="dxa"/>
            <w:gridSpan w:val="1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2079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Документ</w:t>
            </w:r>
          </w:p>
        </w:tc>
        <w:tc>
          <w:tcPr>
            <w:tcW w:w="2658" w:type="dxa"/>
            <w:gridSpan w:val="1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Сумма, руб. коп.</w:t>
            </w:r>
          </w:p>
        </w:tc>
        <w:tc>
          <w:tcPr>
            <w:tcW w:w="3078" w:type="dxa"/>
            <w:gridSpan w:val="19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Отметки бухгалтерии</w:t>
            </w:r>
          </w:p>
        </w:tc>
      </w:tr>
      <w:tr w:rsidR="00EF39C4" w:rsidRPr="00EF39C4" w:rsidTr="00795A67">
        <w:trPr>
          <w:gridAfter w:val="5"/>
          <w:wAfter w:w="663" w:type="dxa"/>
          <w:trHeight w:val="136"/>
        </w:trPr>
        <w:tc>
          <w:tcPr>
            <w:tcW w:w="2988" w:type="dxa"/>
            <w:gridSpan w:val="1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дата</w:t>
            </w:r>
          </w:p>
        </w:tc>
        <w:tc>
          <w:tcPr>
            <w:tcW w:w="85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номер</w:t>
            </w:r>
          </w:p>
        </w:tc>
        <w:tc>
          <w:tcPr>
            <w:tcW w:w="161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товара</w:t>
            </w:r>
          </w:p>
        </w:tc>
        <w:tc>
          <w:tcPr>
            <w:tcW w:w="1047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тары</w:t>
            </w:r>
          </w:p>
        </w:tc>
        <w:tc>
          <w:tcPr>
            <w:tcW w:w="3078" w:type="dxa"/>
            <w:gridSpan w:val="19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F39C4" w:rsidRPr="00EF39C4" w:rsidTr="00795A67">
        <w:trPr>
          <w:gridAfter w:val="5"/>
          <w:wAfter w:w="663" w:type="dxa"/>
          <w:trHeight w:val="129"/>
        </w:trPr>
        <w:tc>
          <w:tcPr>
            <w:tcW w:w="2988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27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2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611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047" w:type="dxa"/>
            <w:gridSpan w:val="10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502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5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</w:tr>
      <w:tr w:rsidR="00EF39C4" w:rsidRPr="00EF39C4" w:rsidTr="00795A67">
        <w:trPr>
          <w:gridAfter w:val="5"/>
          <w:wAfter w:w="663" w:type="dxa"/>
          <w:trHeight w:val="567"/>
        </w:trPr>
        <w:tc>
          <w:tcPr>
            <w:tcW w:w="2988" w:type="dxa"/>
            <w:gridSpan w:val="14"/>
            <w:tcBorders>
              <w:top w:val="nil"/>
              <w:left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  <w:t>Остаток на _____08.04.2015___________</w:t>
            </w:r>
          </w:p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27" w:type="dxa"/>
            <w:gridSpan w:val="4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852" w:type="dxa"/>
            <w:gridSpan w:val="6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611" w:type="dxa"/>
            <w:gridSpan w:val="8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  <w:t>110355 </w:t>
            </w:r>
          </w:p>
        </w:tc>
        <w:tc>
          <w:tcPr>
            <w:tcW w:w="1047" w:type="dxa"/>
            <w:gridSpan w:val="10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  <w:t> 1149</w:t>
            </w:r>
          </w:p>
        </w:tc>
        <w:tc>
          <w:tcPr>
            <w:tcW w:w="1502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  <w:t> Кт 60</w:t>
            </w:r>
          </w:p>
        </w:tc>
        <w:tc>
          <w:tcPr>
            <w:tcW w:w="157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</w:p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  <w:t>Кт 42</w:t>
            </w:r>
          </w:p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  <w:t> </w:t>
            </w:r>
          </w:p>
        </w:tc>
      </w:tr>
      <w:tr w:rsidR="00EF39C4" w:rsidRPr="00EF39C4" w:rsidTr="00795A67">
        <w:trPr>
          <w:gridAfter w:val="5"/>
          <w:wAfter w:w="663" w:type="dxa"/>
          <w:trHeight w:val="148"/>
        </w:trPr>
        <w:tc>
          <w:tcPr>
            <w:tcW w:w="2988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  <w:t>Приход</w:t>
            </w:r>
          </w:p>
        </w:tc>
        <w:tc>
          <w:tcPr>
            <w:tcW w:w="12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1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47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02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</w:p>
        </w:tc>
        <w:tc>
          <w:tcPr>
            <w:tcW w:w="15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</w:p>
        </w:tc>
      </w:tr>
      <w:tr w:rsidR="00EF39C4" w:rsidRPr="00EF39C4" w:rsidTr="00795A67">
        <w:trPr>
          <w:gridAfter w:val="5"/>
          <w:wAfter w:w="663" w:type="dxa"/>
          <w:trHeight w:val="148"/>
        </w:trPr>
        <w:tc>
          <w:tcPr>
            <w:tcW w:w="2988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1. Приморский кондитер</w:t>
            </w:r>
          </w:p>
        </w:tc>
        <w:tc>
          <w:tcPr>
            <w:tcW w:w="1227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09.04 </w:t>
            </w:r>
          </w:p>
        </w:tc>
        <w:tc>
          <w:tcPr>
            <w:tcW w:w="85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2720</w:t>
            </w:r>
          </w:p>
        </w:tc>
        <w:tc>
          <w:tcPr>
            <w:tcW w:w="161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54470</w:t>
            </w:r>
          </w:p>
        </w:tc>
        <w:tc>
          <w:tcPr>
            <w:tcW w:w="1047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02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41900 </w:t>
            </w:r>
          </w:p>
        </w:tc>
        <w:tc>
          <w:tcPr>
            <w:tcW w:w="15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12570</w:t>
            </w:r>
          </w:p>
        </w:tc>
      </w:tr>
      <w:tr w:rsidR="00EF39C4" w:rsidRPr="00EF39C4" w:rsidTr="00795A67">
        <w:trPr>
          <w:gridAfter w:val="5"/>
          <w:wAfter w:w="663" w:type="dxa"/>
          <w:trHeight w:val="148"/>
        </w:trPr>
        <w:tc>
          <w:tcPr>
            <w:tcW w:w="2988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27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1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47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442 </w:t>
            </w:r>
          </w:p>
        </w:tc>
        <w:tc>
          <w:tcPr>
            <w:tcW w:w="1502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340</w:t>
            </w:r>
          </w:p>
        </w:tc>
        <w:tc>
          <w:tcPr>
            <w:tcW w:w="15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102</w:t>
            </w:r>
          </w:p>
        </w:tc>
      </w:tr>
      <w:tr w:rsidR="00EF39C4" w:rsidRPr="00EF39C4" w:rsidTr="00795A67">
        <w:trPr>
          <w:gridAfter w:val="5"/>
          <w:wAfter w:w="663" w:type="dxa"/>
          <w:trHeight w:val="148"/>
        </w:trPr>
        <w:tc>
          <w:tcPr>
            <w:tcW w:w="2988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2. Михайловская птицефабрика</w:t>
            </w:r>
          </w:p>
        </w:tc>
        <w:tc>
          <w:tcPr>
            <w:tcW w:w="1227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10.04 </w:t>
            </w:r>
          </w:p>
        </w:tc>
        <w:tc>
          <w:tcPr>
            <w:tcW w:w="85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1171</w:t>
            </w:r>
          </w:p>
        </w:tc>
        <w:tc>
          <w:tcPr>
            <w:tcW w:w="161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18525 </w:t>
            </w:r>
          </w:p>
        </w:tc>
        <w:tc>
          <w:tcPr>
            <w:tcW w:w="1047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02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14250 </w:t>
            </w:r>
          </w:p>
        </w:tc>
        <w:tc>
          <w:tcPr>
            <w:tcW w:w="15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4275</w:t>
            </w:r>
          </w:p>
        </w:tc>
      </w:tr>
      <w:tr w:rsidR="00EF39C4" w:rsidRPr="00EF39C4" w:rsidTr="00795A67">
        <w:trPr>
          <w:gridAfter w:val="5"/>
          <w:wAfter w:w="663" w:type="dxa"/>
          <w:trHeight w:val="148"/>
        </w:trPr>
        <w:tc>
          <w:tcPr>
            <w:tcW w:w="2988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5. ОАО «Мираж»</w:t>
            </w:r>
          </w:p>
        </w:tc>
        <w:tc>
          <w:tcPr>
            <w:tcW w:w="1227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10.04 </w:t>
            </w:r>
          </w:p>
        </w:tc>
        <w:tc>
          <w:tcPr>
            <w:tcW w:w="85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802</w:t>
            </w:r>
          </w:p>
        </w:tc>
        <w:tc>
          <w:tcPr>
            <w:tcW w:w="161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38376 </w:t>
            </w:r>
          </w:p>
        </w:tc>
        <w:tc>
          <w:tcPr>
            <w:tcW w:w="1047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02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29520 </w:t>
            </w:r>
          </w:p>
        </w:tc>
        <w:tc>
          <w:tcPr>
            <w:tcW w:w="15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8856</w:t>
            </w:r>
          </w:p>
        </w:tc>
      </w:tr>
      <w:tr w:rsidR="00EF39C4" w:rsidRPr="00EF39C4" w:rsidTr="00795A67">
        <w:trPr>
          <w:gridAfter w:val="5"/>
          <w:wAfter w:w="663" w:type="dxa"/>
          <w:trHeight w:val="148"/>
        </w:trPr>
        <w:tc>
          <w:tcPr>
            <w:tcW w:w="2988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27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1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47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505,7</w:t>
            </w:r>
          </w:p>
        </w:tc>
        <w:tc>
          <w:tcPr>
            <w:tcW w:w="1502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389</w:t>
            </w:r>
          </w:p>
        </w:tc>
        <w:tc>
          <w:tcPr>
            <w:tcW w:w="15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116,7</w:t>
            </w:r>
          </w:p>
        </w:tc>
      </w:tr>
      <w:tr w:rsidR="00EF39C4" w:rsidRPr="00EF39C4" w:rsidTr="00795A67">
        <w:trPr>
          <w:gridAfter w:val="5"/>
          <w:wAfter w:w="663" w:type="dxa"/>
          <w:trHeight w:val="148"/>
        </w:trPr>
        <w:tc>
          <w:tcPr>
            <w:tcW w:w="2988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27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1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47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02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EF39C4" w:rsidRPr="00EF39C4" w:rsidTr="00795A67">
        <w:trPr>
          <w:gridAfter w:val="5"/>
          <w:wAfter w:w="663" w:type="dxa"/>
          <w:trHeight w:val="148"/>
        </w:trPr>
        <w:tc>
          <w:tcPr>
            <w:tcW w:w="2988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27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1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47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02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EF39C4" w:rsidRPr="00EF39C4" w:rsidTr="00795A67">
        <w:trPr>
          <w:gridAfter w:val="5"/>
          <w:wAfter w:w="663" w:type="dxa"/>
          <w:trHeight w:val="148"/>
        </w:trPr>
        <w:tc>
          <w:tcPr>
            <w:tcW w:w="2988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27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1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47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02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EF39C4" w:rsidRPr="00EF39C4" w:rsidTr="00795A67">
        <w:trPr>
          <w:gridAfter w:val="5"/>
          <w:wAfter w:w="663" w:type="dxa"/>
          <w:trHeight w:val="148"/>
        </w:trPr>
        <w:tc>
          <w:tcPr>
            <w:tcW w:w="2988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27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1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47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02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EF39C4" w:rsidRPr="00EF39C4" w:rsidTr="00795A67">
        <w:trPr>
          <w:gridAfter w:val="5"/>
          <w:wAfter w:w="663" w:type="dxa"/>
          <w:trHeight w:val="148"/>
        </w:trPr>
        <w:tc>
          <w:tcPr>
            <w:tcW w:w="2988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27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1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47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02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EF39C4" w:rsidRPr="00EF39C4" w:rsidTr="00795A67">
        <w:trPr>
          <w:gridAfter w:val="5"/>
          <w:wAfter w:w="663" w:type="dxa"/>
          <w:trHeight w:val="148"/>
        </w:trPr>
        <w:tc>
          <w:tcPr>
            <w:tcW w:w="2988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27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1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47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02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EF39C4" w:rsidRPr="00EF39C4" w:rsidTr="00795A67">
        <w:trPr>
          <w:gridAfter w:val="5"/>
          <w:wAfter w:w="663" w:type="dxa"/>
          <w:trHeight w:val="148"/>
        </w:trPr>
        <w:tc>
          <w:tcPr>
            <w:tcW w:w="2988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27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1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47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02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EF39C4" w:rsidRPr="00EF39C4" w:rsidTr="00795A67">
        <w:trPr>
          <w:gridAfter w:val="5"/>
          <w:wAfter w:w="663" w:type="dxa"/>
          <w:trHeight w:val="148"/>
        </w:trPr>
        <w:tc>
          <w:tcPr>
            <w:tcW w:w="2988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27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1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47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02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EF39C4" w:rsidRPr="00EF39C4" w:rsidTr="00795A67">
        <w:trPr>
          <w:gridAfter w:val="5"/>
          <w:wAfter w:w="663" w:type="dxa"/>
          <w:trHeight w:val="148"/>
        </w:trPr>
        <w:tc>
          <w:tcPr>
            <w:tcW w:w="2988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27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1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47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02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EF39C4" w:rsidRPr="00EF39C4" w:rsidTr="00795A67">
        <w:trPr>
          <w:gridAfter w:val="5"/>
          <w:wAfter w:w="663" w:type="dxa"/>
          <w:trHeight w:val="148"/>
        </w:trPr>
        <w:tc>
          <w:tcPr>
            <w:tcW w:w="2988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27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1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47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02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EF39C4" w:rsidRPr="00EF39C4" w:rsidTr="00795A67">
        <w:trPr>
          <w:gridAfter w:val="5"/>
          <w:wAfter w:w="663" w:type="dxa"/>
          <w:trHeight w:val="148"/>
        </w:trPr>
        <w:tc>
          <w:tcPr>
            <w:tcW w:w="2988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27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1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47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02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EF39C4" w:rsidRPr="00EF39C4" w:rsidTr="00795A67">
        <w:trPr>
          <w:gridAfter w:val="5"/>
          <w:wAfter w:w="663" w:type="dxa"/>
          <w:trHeight w:val="148"/>
        </w:trPr>
        <w:tc>
          <w:tcPr>
            <w:tcW w:w="2988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27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1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47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02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EF39C4" w:rsidRPr="00EF39C4" w:rsidTr="00795A67">
        <w:trPr>
          <w:gridAfter w:val="5"/>
          <w:wAfter w:w="663" w:type="dxa"/>
          <w:trHeight w:val="148"/>
        </w:trPr>
        <w:tc>
          <w:tcPr>
            <w:tcW w:w="2988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27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1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47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02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EF39C4" w:rsidRPr="00EF39C4" w:rsidTr="00795A67">
        <w:trPr>
          <w:gridAfter w:val="5"/>
          <w:wAfter w:w="663" w:type="dxa"/>
          <w:trHeight w:val="148"/>
        </w:trPr>
        <w:tc>
          <w:tcPr>
            <w:tcW w:w="2988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27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1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47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02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EF39C4" w:rsidRPr="00EF39C4" w:rsidTr="00795A67">
        <w:trPr>
          <w:gridAfter w:val="5"/>
          <w:wAfter w:w="663" w:type="dxa"/>
          <w:trHeight w:val="148"/>
        </w:trPr>
        <w:tc>
          <w:tcPr>
            <w:tcW w:w="2988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27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1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47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02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EF39C4" w:rsidRPr="00EF39C4" w:rsidTr="00795A67">
        <w:trPr>
          <w:gridAfter w:val="5"/>
          <w:wAfter w:w="663" w:type="dxa"/>
          <w:trHeight w:val="148"/>
        </w:trPr>
        <w:tc>
          <w:tcPr>
            <w:tcW w:w="2988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27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1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47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02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EF39C4" w:rsidRPr="00EF39C4" w:rsidTr="00795A67">
        <w:trPr>
          <w:gridAfter w:val="5"/>
          <w:wAfter w:w="663" w:type="dxa"/>
          <w:trHeight w:val="148"/>
        </w:trPr>
        <w:tc>
          <w:tcPr>
            <w:tcW w:w="2988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27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1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47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02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EF39C4" w:rsidRPr="00EF39C4" w:rsidTr="00795A67">
        <w:trPr>
          <w:gridAfter w:val="5"/>
          <w:wAfter w:w="663" w:type="dxa"/>
          <w:trHeight w:val="148"/>
        </w:trPr>
        <w:tc>
          <w:tcPr>
            <w:tcW w:w="2988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EF39C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Итого товар</w:t>
            </w:r>
          </w:p>
        </w:tc>
        <w:tc>
          <w:tcPr>
            <w:tcW w:w="1227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1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47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02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85670</w:t>
            </w:r>
          </w:p>
        </w:tc>
        <w:tc>
          <w:tcPr>
            <w:tcW w:w="15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25701 </w:t>
            </w:r>
          </w:p>
        </w:tc>
      </w:tr>
      <w:tr w:rsidR="00EF39C4" w:rsidRPr="00EF39C4" w:rsidTr="00795A67">
        <w:trPr>
          <w:gridAfter w:val="5"/>
          <w:wAfter w:w="663" w:type="dxa"/>
          <w:trHeight w:val="148"/>
        </w:trPr>
        <w:tc>
          <w:tcPr>
            <w:tcW w:w="2988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Итого тара</w:t>
            </w:r>
          </w:p>
        </w:tc>
        <w:tc>
          <w:tcPr>
            <w:tcW w:w="122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2" w:type="dxa"/>
            <w:gridSpan w:val="6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11" w:type="dxa"/>
            <w:gridSpan w:val="8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47" w:type="dxa"/>
            <w:gridSpan w:val="10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02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729 </w:t>
            </w:r>
          </w:p>
        </w:tc>
        <w:tc>
          <w:tcPr>
            <w:tcW w:w="15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218,7 </w:t>
            </w:r>
          </w:p>
        </w:tc>
      </w:tr>
      <w:tr w:rsidR="00EF39C4" w:rsidRPr="00EF39C4" w:rsidTr="00795A67">
        <w:trPr>
          <w:gridAfter w:val="5"/>
          <w:wAfter w:w="663" w:type="dxa"/>
          <w:trHeight w:val="254"/>
        </w:trPr>
        <w:tc>
          <w:tcPr>
            <w:tcW w:w="2988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  <w:t xml:space="preserve">Итого по приходу </w:t>
            </w:r>
          </w:p>
        </w:tc>
        <w:tc>
          <w:tcPr>
            <w:tcW w:w="12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85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61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  <w:t>111371 </w:t>
            </w:r>
          </w:p>
        </w:tc>
        <w:tc>
          <w:tcPr>
            <w:tcW w:w="1047" w:type="dxa"/>
            <w:gridSpan w:val="10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  <w:t>947,7 </w:t>
            </w:r>
          </w:p>
        </w:tc>
        <w:tc>
          <w:tcPr>
            <w:tcW w:w="1502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  <w:t> 86399</w:t>
            </w:r>
          </w:p>
        </w:tc>
        <w:tc>
          <w:tcPr>
            <w:tcW w:w="15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  <w:t> 25919,7</w:t>
            </w:r>
          </w:p>
        </w:tc>
      </w:tr>
      <w:tr w:rsidR="00EF39C4" w:rsidRPr="00EF39C4" w:rsidTr="00795A67">
        <w:trPr>
          <w:gridAfter w:val="5"/>
          <w:wAfter w:w="663" w:type="dxa"/>
          <w:trHeight w:val="270"/>
        </w:trPr>
        <w:tc>
          <w:tcPr>
            <w:tcW w:w="2988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  <w:t xml:space="preserve">Итого с остатком </w:t>
            </w:r>
          </w:p>
        </w:tc>
        <w:tc>
          <w:tcPr>
            <w:tcW w:w="12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85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61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  <w:t>221726 </w:t>
            </w:r>
          </w:p>
        </w:tc>
        <w:tc>
          <w:tcPr>
            <w:tcW w:w="1047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  <w:t>2096,7 </w:t>
            </w:r>
          </w:p>
        </w:tc>
        <w:tc>
          <w:tcPr>
            <w:tcW w:w="1502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  <w:t> </w:t>
            </w:r>
          </w:p>
        </w:tc>
      </w:tr>
      <w:tr w:rsidR="00EF39C4" w:rsidRPr="00EF39C4" w:rsidTr="00795A67">
        <w:trPr>
          <w:gridAfter w:val="2"/>
          <w:wAfter w:w="241" w:type="dxa"/>
          <w:trHeight w:val="115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4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6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EF39C4" w:rsidRPr="00EF39C4" w:rsidRDefault="00EF39C4" w:rsidP="00EF39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EF39C4" w:rsidRPr="00EF39C4" w:rsidRDefault="00EF39C4" w:rsidP="00EF39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EF39C4" w:rsidRPr="00EF39C4" w:rsidRDefault="00EF39C4" w:rsidP="00EF39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EF39C4" w:rsidRPr="00EF39C4" w:rsidRDefault="00EF39C4" w:rsidP="00EF39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EF39C4" w:rsidRPr="00EF39C4" w:rsidRDefault="00EF39C4" w:rsidP="00EF39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Оборотная сторона формы № ТОРГ-29</w:t>
            </w:r>
          </w:p>
        </w:tc>
      </w:tr>
      <w:tr w:rsidR="00EF39C4" w:rsidRPr="00EF39C4" w:rsidTr="00795A67">
        <w:trPr>
          <w:gridAfter w:val="2"/>
          <w:wAfter w:w="241" w:type="dxa"/>
          <w:trHeight w:val="142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4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6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F39C4" w:rsidRPr="00EF39C4" w:rsidTr="00795A67">
        <w:trPr>
          <w:gridAfter w:val="5"/>
          <w:wAfter w:w="663" w:type="dxa"/>
          <w:trHeight w:val="148"/>
        </w:trPr>
        <w:tc>
          <w:tcPr>
            <w:tcW w:w="2988" w:type="dxa"/>
            <w:gridSpan w:val="1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2079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Документ</w:t>
            </w:r>
          </w:p>
        </w:tc>
        <w:tc>
          <w:tcPr>
            <w:tcW w:w="2658" w:type="dxa"/>
            <w:gridSpan w:val="1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Сумма, руб. коп.</w:t>
            </w:r>
          </w:p>
        </w:tc>
        <w:tc>
          <w:tcPr>
            <w:tcW w:w="3078" w:type="dxa"/>
            <w:gridSpan w:val="19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Отметки бухгалтерии</w:t>
            </w:r>
          </w:p>
        </w:tc>
      </w:tr>
      <w:tr w:rsidR="00EF39C4" w:rsidRPr="00EF39C4" w:rsidTr="00795A67">
        <w:trPr>
          <w:gridAfter w:val="5"/>
          <w:wAfter w:w="663" w:type="dxa"/>
          <w:trHeight w:val="148"/>
        </w:trPr>
        <w:tc>
          <w:tcPr>
            <w:tcW w:w="2988" w:type="dxa"/>
            <w:gridSpan w:val="1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дата</w:t>
            </w:r>
          </w:p>
        </w:tc>
        <w:tc>
          <w:tcPr>
            <w:tcW w:w="85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номер</w:t>
            </w:r>
          </w:p>
        </w:tc>
        <w:tc>
          <w:tcPr>
            <w:tcW w:w="161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товара</w:t>
            </w:r>
          </w:p>
        </w:tc>
        <w:tc>
          <w:tcPr>
            <w:tcW w:w="1047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тары</w:t>
            </w:r>
          </w:p>
        </w:tc>
        <w:tc>
          <w:tcPr>
            <w:tcW w:w="3078" w:type="dxa"/>
            <w:gridSpan w:val="19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F39C4" w:rsidRPr="00EF39C4" w:rsidTr="00795A67">
        <w:trPr>
          <w:gridAfter w:val="5"/>
          <w:wAfter w:w="663" w:type="dxa"/>
          <w:trHeight w:val="148"/>
        </w:trPr>
        <w:tc>
          <w:tcPr>
            <w:tcW w:w="2988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27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2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611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047" w:type="dxa"/>
            <w:gridSpan w:val="10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502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5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</w:tr>
      <w:tr w:rsidR="00EF39C4" w:rsidRPr="00EF39C4" w:rsidTr="00795A67">
        <w:trPr>
          <w:gridAfter w:val="5"/>
          <w:wAfter w:w="663" w:type="dxa"/>
          <w:trHeight w:val="148"/>
        </w:trPr>
        <w:tc>
          <w:tcPr>
            <w:tcW w:w="2988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  <w:t>Расход</w:t>
            </w:r>
          </w:p>
        </w:tc>
        <w:tc>
          <w:tcPr>
            <w:tcW w:w="1227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852" w:type="dxa"/>
            <w:gridSpan w:val="6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611" w:type="dxa"/>
            <w:gridSpan w:val="8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47" w:type="dxa"/>
            <w:gridSpan w:val="10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02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  <w:t xml:space="preserve">Дт </w:t>
            </w:r>
          </w:p>
        </w:tc>
        <w:tc>
          <w:tcPr>
            <w:tcW w:w="15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  <w:t xml:space="preserve">Кт </w:t>
            </w:r>
          </w:p>
        </w:tc>
      </w:tr>
      <w:tr w:rsidR="00EF39C4" w:rsidRPr="00EF39C4" w:rsidTr="00795A67">
        <w:trPr>
          <w:gridAfter w:val="5"/>
          <w:wAfter w:w="663" w:type="dxa"/>
          <w:trHeight w:val="148"/>
        </w:trPr>
        <w:tc>
          <w:tcPr>
            <w:tcW w:w="2988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3. Продано в розницу</w:t>
            </w:r>
          </w:p>
        </w:tc>
        <w:tc>
          <w:tcPr>
            <w:tcW w:w="1227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09.04 </w:t>
            </w:r>
          </w:p>
        </w:tc>
        <w:tc>
          <w:tcPr>
            <w:tcW w:w="85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245 </w:t>
            </w:r>
          </w:p>
        </w:tc>
        <w:tc>
          <w:tcPr>
            <w:tcW w:w="161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10100 </w:t>
            </w:r>
          </w:p>
        </w:tc>
        <w:tc>
          <w:tcPr>
            <w:tcW w:w="1047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02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90/1</w:t>
            </w:r>
          </w:p>
        </w:tc>
        <w:tc>
          <w:tcPr>
            <w:tcW w:w="15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41/2</w:t>
            </w:r>
          </w:p>
        </w:tc>
      </w:tr>
      <w:tr w:rsidR="00EF39C4" w:rsidRPr="00EF39C4" w:rsidTr="00795A67">
        <w:trPr>
          <w:gridAfter w:val="5"/>
          <w:wAfter w:w="663" w:type="dxa"/>
          <w:trHeight w:val="148"/>
        </w:trPr>
        <w:tc>
          <w:tcPr>
            <w:tcW w:w="2988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4. Списана порча товара</w:t>
            </w:r>
          </w:p>
        </w:tc>
        <w:tc>
          <w:tcPr>
            <w:tcW w:w="1227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10.04 </w:t>
            </w:r>
          </w:p>
        </w:tc>
        <w:tc>
          <w:tcPr>
            <w:tcW w:w="85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8</w:t>
            </w:r>
          </w:p>
        </w:tc>
        <w:tc>
          <w:tcPr>
            <w:tcW w:w="161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1047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02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94     </w:t>
            </w:r>
          </w:p>
        </w:tc>
        <w:tc>
          <w:tcPr>
            <w:tcW w:w="15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41/2 </w:t>
            </w:r>
          </w:p>
        </w:tc>
      </w:tr>
      <w:tr w:rsidR="00EF39C4" w:rsidRPr="00EF39C4" w:rsidTr="00795A67">
        <w:trPr>
          <w:gridAfter w:val="5"/>
          <w:wAfter w:w="663" w:type="dxa"/>
          <w:trHeight w:val="148"/>
        </w:trPr>
        <w:tc>
          <w:tcPr>
            <w:tcW w:w="2988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6.  Продано в розницу</w:t>
            </w:r>
          </w:p>
        </w:tc>
        <w:tc>
          <w:tcPr>
            <w:tcW w:w="1227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12.04 </w:t>
            </w:r>
          </w:p>
        </w:tc>
        <w:tc>
          <w:tcPr>
            <w:tcW w:w="85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41 </w:t>
            </w:r>
          </w:p>
        </w:tc>
        <w:tc>
          <w:tcPr>
            <w:tcW w:w="161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30700</w:t>
            </w:r>
          </w:p>
        </w:tc>
        <w:tc>
          <w:tcPr>
            <w:tcW w:w="1047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02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90 /1</w:t>
            </w:r>
          </w:p>
        </w:tc>
        <w:tc>
          <w:tcPr>
            <w:tcW w:w="15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41/2 </w:t>
            </w:r>
          </w:p>
        </w:tc>
      </w:tr>
      <w:tr w:rsidR="00EF39C4" w:rsidRPr="00EF39C4" w:rsidTr="00795A67">
        <w:trPr>
          <w:gridAfter w:val="5"/>
          <w:wAfter w:w="663" w:type="dxa"/>
          <w:trHeight w:val="148"/>
        </w:trPr>
        <w:tc>
          <w:tcPr>
            <w:tcW w:w="2988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7. Сдана тара</w:t>
            </w:r>
          </w:p>
        </w:tc>
        <w:tc>
          <w:tcPr>
            <w:tcW w:w="1227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15.04 </w:t>
            </w:r>
          </w:p>
        </w:tc>
        <w:tc>
          <w:tcPr>
            <w:tcW w:w="85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55 </w:t>
            </w:r>
          </w:p>
        </w:tc>
        <w:tc>
          <w:tcPr>
            <w:tcW w:w="161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47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500</w:t>
            </w:r>
          </w:p>
        </w:tc>
        <w:tc>
          <w:tcPr>
            <w:tcW w:w="1502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62</w:t>
            </w:r>
          </w:p>
        </w:tc>
        <w:tc>
          <w:tcPr>
            <w:tcW w:w="15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 41/3</w:t>
            </w:r>
          </w:p>
        </w:tc>
      </w:tr>
      <w:tr w:rsidR="00EF39C4" w:rsidRPr="00EF39C4" w:rsidTr="00795A67">
        <w:trPr>
          <w:gridAfter w:val="5"/>
          <w:wAfter w:w="663" w:type="dxa"/>
          <w:trHeight w:val="148"/>
        </w:trPr>
        <w:tc>
          <w:tcPr>
            <w:tcW w:w="2988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27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1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47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02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EF39C4" w:rsidRPr="00EF39C4" w:rsidTr="00795A67">
        <w:trPr>
          <w:gridAfter w:val="5"/>
          <w:wAfter w:w="663" w:type="dxa"/>
          <w:trHeight w:val="148"/>
        </w:trPr>
        <w:tc>
          <w:tcPr>
            <w:tcW w:w="2988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27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1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47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02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EF39C4" w:rsidRPr="00EF39C4" w:rsidTr="00795A67">
        <w:trPr>
          <w:gridAfter w:val="5"/>
          <w:wAfter w:w="663" w:type="dxa"/>
          <w:trHeight w:val="148"/>
        </w:trPr>
        <w:tc>
          <w:tcPr>
            <w:tcW w:w="2988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27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1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47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02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EF39C4" w:rsidRPr="00EF39C4" w:rsidTr="00795A67">
        <w:trPr>
          <w:gridAfter w:val="5"/>
          <w:wAfter w:w="663" w:type="dxa"/>
          <w:trHeight w:val="148"/>
        </w:trPr>
        <w:tc>
          <w:tcPr>
            <w:tcW w:w="2988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27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1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47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02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EF39C4" w:rsidRPr="00EF39C4" w:rsidTr="00795A67">
        <w:trPr>
          <w:gridAfter w:val="5"/>
          <w:wAfter w:w="663" w:type="dxa"/>
          <w:trHeight w:val="148"/>
        </w:trPr>
        <w:tc>
          <w:tcPr>
            <w:tcW w:w="2988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27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1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47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02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EF39C4" w:rsidRPr="00EF39C4" w:rsidTr="00795A67">
        <w:trPr>
          <w:gridAfter w:val="5"/>
          <w:wAfter w:w="663" w:type="dxa"/>
          <w:trHeight w:val="148"/>
        </w:trPr>
        <w:tc>
          <w:tcPr>
            <w:tcW w:w="2988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27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1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47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02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EF39C4" w:rsidRPr="00EF39C4" w:rsidTr="00795A67">
        <w:trPr>
          <w:gridAfter w:val="5"/>
          <w:wAfter w:w="663" w:type="dxa"/>
          <w:trHeight w:val="148"/>
        </w:trPr>
        <w:tc>
          <w:tcPr>
            <w:tcW w:w="2988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27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1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47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02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EF39C4" w:rsidRPr="00EF39C4" w:rsidTr="00795A67">
        <w:trPr>
          <w:gridAfter w:val="5"/>
          <w:wAfter w:w="663" w:type="dxa"/>
          <w:trHeight w:val="148"/>
        </w:trPr>
        <w:tc>
          <w:tcPr>
            <w:tcW w:w="2988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27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1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47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02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EF39C4" w:rsidRPr="00EF39C4" w:rsidTr="00795A67">
        <w:trPr>
          <w:gridAfter w:val="5"/>
          <w:wAfter w:w="663" w:type="dxa"/>
          <w:trHeight w:val="148"/>
        </w:trPr>
        <w:tc>
          <w:tcPr>
            <w:tcW w:w="2988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27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1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47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02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EF39C4" w:rsidRPr="00EF39C4" w:rsidTr="00795A67">
        <w:trPr>
          <w:gridAfter w:val="5"/>
          <w:wAfter w:w="663" w:type="dxa"/>
          <w:trHeight w:val="148"/>
        </w:trPr>
        <w:tc>
          <w:tcPr>
            <w:tcW w:w="2988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27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1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47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02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EF39C4" w:rsidRPr="00EF39C4" w:rsidTr="00795A67">
        <w:trPr>
          <w:gridAfter w:val="5"/>
          <w:wAfter w:w="663" w:type="dxa"/>
          <w:trHeight w:val="148"/>
        </w:trPr>
        <w:tc>
          <w:tcPr>
            <w:tcW w:w="2988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27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1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47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02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EF39C4" w:rsidRPr="00EF39C4" w:rsidTr="00795A67">
        <w:trPr>
          <w:gridAfter w:val="5"/>
          <w:wAfter w:w="663" w:type="dxa"/>
          <w:trHeight w:val="148"/>
        </w:trPr>
        <w:tc>
          <w:tcPr>
            <w:tcW w:w="2988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27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1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47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02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EF39C4" w:rsidRPr="00EF39C4" w:rsidTr="00795A67">
        <w:trPr>
          <w:gridAfter w:val="5"/>
          <w:wAfter w:w="663" w:type="dxa"/>
          <w:trHeight w:val="148"/>
        </w:trPr>
        <w:tc>
          <w:tcPr>
            <w:tcW w:w="2988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27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1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47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02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EF39C4" w:rsidRPr="00EF39C4" w:rsidTr="00795A67">
        <w:trPr>
          <w:gridAfter w:val="5"/>
          <w:wAfter w:w="663" w:type="dxa"/>
          <w:trHeight w:val="148"/>
        </w:trPr>
        <w:tc>
          <w:tcPr>
            <w:tcW w:w="2988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27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1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47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02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EF39C4" w:rsidRPr="00EF39C4" w:rsidTr="00795A67">
        <w:trPr>
          <w:gridAfter w:val="5"/>
          <w:wAfter w:w="663" w:type="dxa"/>
          <w:trHeight w:val="148"/>
        </w:trPr>
        <w:tc>
          <w:tcPr>
            <w:tcW w:w="2988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27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1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47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02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EF39C4" w:rsidRPr="00EF39C4" w:rsidTr="00795A67">
        <w:trPr>
          <w:gridAfter w:val="5"/>
          <w:wAfter w:w="663" w:type="dxa"/>
          <w:trHeight w:val="148"/>
        </w:trPr>
        <w:tc>
          <w:tcPr>
            <w:tcW w:w="2988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27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1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47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02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EF39C4" w:rsidRPr="00EF39C4" w:rsidTr="00795A67">
        <w:trPr>
          <w:gridAfter w:val="5"/>
          <w:wAfter w:w="663" w:type="dxa"/>
          <w:trHeight w:val="148"/>
        </w:trPr>
        <w:tc>
          <w:tcPr>
            <w:tcW w:w="2988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27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1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47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02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EF39C4" w:rsidRPr="00EF39C4" w:rsidTr="00795A67">
        <w:trPr>
          <w:gridAfter w:val="5"/>
          <w:wAfter w:w="663" w:type="dxa"/>
          <w:trHeight w:val="148"/>
        </w:trPr>
        <w:tc>
          <w:tcPr>
            <w:tcW w:w="2988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27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1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47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02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EF39C4" w:rsidRPr="00EF39C4" w:rsidTr="00795A67">
        <w:trPr>
          <w:gridAfter w:val="5"/>
          <w:wAfter w:w="663" w:type="dxa"/>
          <w:trHeight w:val="148"/>
        </w:trPr>
        <w:tc>
          <w:tcPr>
            <w:tcW w:w="2988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27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1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47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02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EF39C4" w:rsidRPr="00EF39C4" w:rsidTr="00795A67">
        <w:trPr>
          <w:gridAfter w:val="5"/>
          <w:wAfter w:w="663" w:type="dxa"/>
          <w:trHeight w:val="148"/>
        </w:trPr>
        <w:tc>
          <w:tcPr>
            <w:tcW w:w="2988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27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1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47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02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EF39C4" w:rsidRPr="00EF39C4" w:rsidTr="00795A67">
        <w:trPr>
          <w:gridAfter w:val="5"/>
          <w:wAfter w:w="663" w:type="dxa"/>
          <w:trHeight w:val="148"/>
        </w:trPr>
        <w:tc>
          <w:tcPr>
            <w:tcW w:w="2988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27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1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47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02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EF39C4" w:rsidRPr="00EF39C4" w:rsidTr="00795A67">
        <w:trPr>
          <w:gridAfter w:val="5"/>
          <w:wAfter w:w="663" w:type="dxa"/>
          <w:trHeight w:val="148"/>
        </w:trPr>
        <w:tc>
          <w:tcPr>
            <w:tcW w:w="2988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27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1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47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02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EF39C4" w:rsidRPr="00EF39C4" w:rsidTr="00795A67">
        <w:trPr>
          <w:gridAfter w:val="5"/>
          <w:wAfter w:w="663" w:type="dxa"/>
          <w:trHeight w:val="148"/>
        </w:trPr>
        <w:tc>
          <w:tcPr>
            <w:tcW w:w="2988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27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1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47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02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EF39C4" w:rsidRPr="00EF39C4" w:rsidTr="00795A67">
        <w:trPr>
          <w:gridAfter w:val="5"/>
          <w:wAfter w:w="663" w:type="dxa"/>
          <w:trHeight w:val="148"/>
        </w:trPr>
        <w:tc>
          <w:tcPr>
            <w:tcW w:w="2988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27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1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47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02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EF39C4" w:rsidRPr="00EF39C4" w:rsidTr="00795A67">
        <w:trPr>
          <w:gridAfter w:val="5"/>
          <w:wAfter w:w="663" w:type="dxa"/>
          <w:trHeight w:val="148"/>
        </w:trPr>
        <w:tc>
          <w:tcPr>
            <w:tcW w:w="2988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27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1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47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02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EF39C4" w:rsidRPr="00EF39C4" w:rsidTr="00795A67">
        <w:trPr>
          <w:gridAfter w:val="5"/>
          <w:wAfter w:w="663" w:type="dxa"/>
          <w:trHeight w:val="148"/>
        </w:trPr>
        <w:tc>
          <w:tcPr>
            <w:tcW w:w="2988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2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2" w:type="dxa"/>
            <w:gridSpan w:val="6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11" w:type="dxa"/>
            <w:gridSpan w:val="8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47" w:type="dxa"/>
            <w:gridSpan w:val="10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02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EF39C4" w:rsidRPr="00EF39C4" w:rsidTr="00795A67">
        <w:trPr>
          <w:gridAfter w:val="5"/>
          <w:wAfter w:w="663" w:type="dxa"/>
          <w:trHeight w:val="148"/>
        </w:trPr>
        <w:tc>
          <w:tcPr>
            <w:tcW w:w="2988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  <w:t xml:space="preserve">Итого по расходу </w:t>
            </w:r>
          </w:p>
        </w:tc>
        <w:tc>
          <w:tcPr>
            <w:tcW w:w="12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85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611" w:type="dxa"/>
            <w:gridSpan w:val="8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  <w:t>40910 </w:t>
            </w:r>
          </w:p>
        </w:tc>
        <w:tc>
          <w:tcPr>
            <w:tcW w:w="1047" w:type="dxa"/>
            <w:gridSpan w:val="10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  <w:t> 500</w:t>
            </w:r>
          </w:p>
        </w:tc>
        <w:tc>
          <w:tcPr>
            <w:tcW w:w="1502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  <w:t> </w:t>
            </w:r>
          </w:p>
        </w:tc>
      </w:tr>
      <w:tr w:rsidR="00EF39C4" w:rsidRPr="00EF39C4" w:rsidTr="00795A67">
        <w:trPr>
          <w:gridAfter w:val="5"/>
          <w:wAfter w:w="663" w:type="dxa"/>
          <w:trHeight w:val="136"/>
        </w:trPr>
        <w:tc>
          <w:tcPr>
            <w:tcW w:w="2988" w:type="dxa"/>
            <w:gridSpan w:val="1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</w:p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  <w:t>Остаток на_____16.04.2015___________</w:t>
            </w:r>
          </w:p>
        </w:tc>
        <w:tc>
          <w:tcPr>
            <w:tcW w:w="122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85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61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  <w:t> 180816</w:t>
            </w:r>
          </w:p>
        </w:tc>
        <w:tc>
          <w:tcPr>
            <w:tcW w:w="104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  <w:t>1596,7 </w:t>
            </w:r>
          </w:p>
        </w:tc>
        <w:tc>
          <w:tcPr>
            <w:tcW w:w="1502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7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  <w:t> </w:t>
            </w:r>
          </w:p>
        </w:tc>
      </w:tr>
      <w:tr w:rsidR="00EF39C4" w:rsidRPr="00EF39C4" w:rsidTr="00795A67">
        <w:trPr>
          <w:gridAfter w:val="4"/>
          <w:wAfter w:w="647" w:type="dxa"/>
          <w:trHeight w:val="28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1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4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7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7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2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1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02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7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F39C4" w:rsidRPr="00EF39C4" w:rsidTr="00795A67">
        <w:trPr>
          <w:gridAfter w:val="1"/>
          <w:wAfter w:w="225" w:type="dxa"/>
          <w:trHeight w:val="115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4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6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F39C4" w:rsidRPr="00EF39C4" w:rsidTr="00795A67">
        <w:trPr>
          <w:gridAfter w:val="2"/>
          <w:wAfter w:w="241" w:type="dxa"/>
          <w:trHeight w:val="735"/>
        </w:trPr>
        <w:tc>
          <w:tcPr>
            <w:tcW w:w="129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приложение</w:t>
            </w:r>
          </w:p>
        </w:tc>
        <w:tc>
          <w:tcPr>
            <w:tcW w:w="6434" w:type="dxa"/>
            <w:gridSpan w:val="3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4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документов</w:t>
            </w:r>
          </w:p>
        </w:tc>
        <w:tc>
          <w:tcPr>
            <w:tcW w:w="43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F39C4" w:rsidRPr="00EF39C4" w:rsidTr="00795A67">
        <w:trPr>
          <w:trHeight w:val="142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4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6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F39C4" w:rsidRPr="00EF39C4" w:rsidTr="00795A67">
        <w:trPr>
          <w:gridAfter w:val="5"/>
          <w:wAfter w:w="663" w:type="dxa"/>
          <w:trHeight w:val="136"/>
        </w:trPr>
        <w:tc>
          <w:tcPr>
            <w:tcW w:w="301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Отчет с документами принял и проверил</w:t>
            </w:r>
          </w:p>
        </w:tc>
        <w:tc>
          <w:tcPr>
            <w:tcW w:w="148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бухгалтер </w:t>
            </w:r>
          </w:p>
        </w:tc>
        <w:tc>
          <w:tcPr>
            <w:tcW w:w="2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6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76" w:type="dxa"/>
            <w:gridSpan w:val="2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bookmarkStart w:id="1" w:name="_GoBack"/>
            <w:bookmarkEnd w:id="1"/>
          </w:p>
        </w:tc>
      </w:tr>
      <w:tr w:rsidR="00EF39C4" w:rsidRPr="00EF39C4" w:rsidTr="00795A67">
        <w:trPr>
          <w:gridAfter w:val="5"/>
          <w:wAfter w:w="663" w:type="dxa"/>
          <w:trHeight w:val="82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должность</w:t>
            </w:r>
          </w:p>
        </w:tc>
        <w:tc>
          <w:tcPr>
            <w:tcW w:w="2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6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подпись</w:t>
            </w:r>
          </w:p>
        </w:tc>
        <w:tc>
          <w:tcPr>
            <w:tcW w:w="10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76" w:type="dxa"/>
            <w:gridSpan w:val="27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(расшифровка подписи)</w:t>
            </w:r>
          </w:p>
        </w:tc>
      </w:tr>
      <w:tr w:rsidR="00EF39C4" w:rsidRPr="00EF39C4" w:rsidTr="00795A67">
        <w:trPr>
          <w:gridAfter w:val="5"/>
          <w:wAfter w:w="663" w:type="dxa"/>
          <w:trHeight w:val="88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6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F39C4" w:rsidRPr="00EF39C4" w:rsidTr="00795A67">
        <w:trPr>
          <w:gridAfter w:val="5"/>
          <w:wAfter w:w="663" w:type="dxa"/>
          <w:trHeight w:val="136"/>
        </w:trPr>
        <w:tc>
          <w:tcPr>
            <w:tcW w:w="2418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Материально ответственное лицо</w:t>
            </w:r>
          </w:p>
        </w:tc>
        <w:tc>
          <w:tcPr>
            <w:tcW w:w="1797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Зав. Магазином  </w:t>
            </w:r>
          </w:p>
        </w:tc>
        <w:tc>
          <w:tcPr>
            <w:tcW w:w="2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4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76" w:type="dxa"/>
            <w:gridSpan w:val="2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Иванова И. Я. </w:t>
            </w:r>
          </w:p>
        </w:tc>
      </w:tr>
      <w:tr w:rsidR="00EF39C4" w:rsidRPr="00EF39C4" w:rsidTr="00795A67">
        <w:trPr>
          <w:gridAfter w:val="5"/>
          <w:wAfter w:w="663" w:type="dxa"/>
          <w:trHeight w:val="82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7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(должность)</w:t>
            </w:r>
          </w:p>
        </w:tc>
        <w:tc>
          <w:tcPr>
            <w:tcW w:w="2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4" w:type="dxa"/>
            <w:gridSpan w:val="10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(подпись)</w:t>
            </w:r>
          </w:p>
        </w:tc>
        <w:tc>
          <w:tcPr>
            <w:tcW w:w="10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76" w:type="dxa"/>
            <w:gridSpan w:val="27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C4" w:rsidRPr="00EF39C4" w:rsidRDefault="00EF39C4" w:rsidP="00EF3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(расшифровка подписи)</w:t>
            </w:r>
          </w:p>
        </w:tc>
      </w:tr>
    </w:tbl>
    <w:p w:rsidR="00EF39C4" w:rsidRPr="00EF39C4" w:rsidRDefault="00EF39C4" w:rsidP="00EF39C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39C4" w:rsidRPr="00EF39C4" w:rsidRDefault="00EF39C4" w:rsidP="00EF39C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39C4" w:rsidRPr="00EF39C4" w:rsidRDefault="00EF39C4" w:rsidP="00EF39C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39C4" w:rsidRPr="00EF39C4" w:rsidRDefault="00EF39C4" w:rsidP="00EF39C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pPr w:leftFromText="180" w:rightFromText="180" w:vertAnchor="page" w:horzAnchor="margin" w:tblpXSpec="right" w:tblpY="916"/>
        <w:tblW w:w="96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7"/>
        <w:gridCol w:w="3276"/>
        <w:gridCol w:w="1973"/>
        <w:gridCol w:w="2057"/>
        <w:gridCol w:w="1843"/>
      </w:tblGrid>
      <w:tr w:rsidR="00EF39C4" w:rsidRPr="00EF39C4" w:rsidTr="00795A67">
        <w:trPr>
          <w:trHeight w:val="20"/>
        </w:trPr>
        <w:tc>
          <w:tcPr>
            <w:tcW w:w="5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39C4" w:rsidRPr="00EF39C4" w:rsidRDefault="00EF39C4" w:rsidP="00EF39C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F39C4">
              <w:rPr>
                <w:rFonts w:ascii="Times New Roman" w:eastAsia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3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39C4" w:rsidRPr="00EF39C4" w:rsidRDefault="00EF39C4" w:rsidP="00EF39C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F39C4">
              <w:rPr>
                <w:rFonts w:ascii="Times New Roman" w:eastAsia="Times New Roman" w:hAnsi="Times New Roman" w:cs="Times New Roman"/>
                <w:sz w:val="24"/>
                <w:szCs w:val="24"/>
              </w:rPr>
              <w:t>Содержание хозяйственных операций</w:t>
            </w:r>
          </w:p>
        </w:tc>
        <w:tc>
          <w:tcPr>
            <w:tcW w:w="40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39C4" w:rsidRPr="00EF39C4" w:rsidRDefault="00EF39C4" w:rsidP="00EF39C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F39C4">
              <w:rPr>
                <w:rFonts w:ascii="Times New Roman" w:eastAsia="Times New Roman" w:hAnsi="Times New Roman" w:cs="Times New Roman"/>
                <w:sz w:val="24"/>
                <w:szCs w:val="24"/>
              </w:rPr>
              <w:t>Корреспонденция счетов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39C4" w:rsidRPr="00EF39C4" w:rsidRDefault="00EF39C4" w:rsidP="00EF39C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F39C4"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Сумма, руб.</w:t>
            </w:r>
          </w:p>
        </w:tc>
      </w:tr>
      <w:tr w:rsidR="00EF39C4" w:rsidRPr="00EF39C4" w:rsidTr="00795A67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39C4" w:rsidRPr="00EF39C4" w:rsidRDefault="00EF39C4" w:rsidP="00EF39C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F39C4">
              <w:rPr>
                <w:rFonts w:ascii="Times New Roman" w:eastAsia="Times New Roman" w:hAnsi="Times New Roman" w:cs="Times New Roman"/>
                <w:sz w:val="24"/>
                <w:szCs w:val="24"/>
              </w:rPr>
              <w:t>Дебет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39C4" w:rsidRPr="00EF39C4" w:rsidRDefault="00EF39C4" w:rsidP="00EF39C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F39C4">
              <w:rPr>
                <w:rFonts w:ascii="Times New Roman" w:eastAsia="Times New Roman" w:hAnsi="Times New Roman" w:cs="Times New Roman"/>
                <w:sz w:val="24"/>
                <w:szCs w:val="24"/>
              </w:rPr>
              <w:t>Кредит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F39C4" w:rsidRPr="00EF39C4" w:rsidTr="00795A67">
        <w:trPr>
          <w:trHeight w:val="886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9C4" w:rsidRPr="00EF39C4" w:rsidRDefault="00EF39C4" w:rsidP="00EF39C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F39C4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9C4" w:rsidRPr="00EF39C4" w:rsidRDefault="00EF39C4" w:rsidP="00EF39C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F39C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Оприходован  товар, фактически поступивший от поставщиков 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9C4" w:rsidRPr="00EF39C4" w:rsidRDefault="00EF39C4" w:rsidP="00EF39C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F39C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41/2</w:t>
            </w:r>
            <w:r w:rsidRPr="00EF39C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Товары в розничной торговле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9C4" w:rsidRPr="00EF39C4" w:rsidRDefault="00EF39C4" w:rsidP="00EF39C4">
            <w:pPr>
              <w:spacing w:after="0"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60</w:t>
            </w:r>
            <w:r w:rsidRPr="00EF39C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EF39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Расчеты с поставщиками                          и подрядчиками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39C4" w:rsidRPr="00EF39C4" w:rsidRDefault="00EF39C4" w:rsidP="00EF39C4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F39C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85670</w:t>
            </w:r>
          </w:p>
        </w:tc>
      </w:tr>
      <w:tr w:rsidR="00EF39C4" w:rsidRPr="00EF39C4" w:rsidTr="00795A67">
        <w:trPr>
          <w:trHeight w:val="20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9C4" w:rsidRPr="00EF39C4" w:rsidRDefault="00EF39C4" w:rsidP="00EF39C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F39C4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9C4" w:rsidRPr="00EF39C4" w:rsidRDefault="00EF39C4" w:rsidP="00EF39C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F39C4">
              <w:rPr>
                <w:rFonts w:ascii="Times New Roman" w:eastAsia="Times New Roman" w:hAnsi="Times New Roman" w:cs="Times New Roman"/>
                <w:sz w:val="24"/>
                <w:szCs w:val="24"/>
              </w:rPr>
              <w:t>Отражен в учете НДС за фактически поступивший товар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9C4" w:rsidRPr="00EF39C4" w:rsidRDefault="00EF39C4" w:rsidP="00EF39C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F39C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19/3</w:t>
            </w:r>
            <w:r w:rsidRPr="00EF39C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НДС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9C4" w:rsidRPr="00EF39C4" w:rsidRDefault="00EF39C4" w:rsidP="00EF39C4">
            <w:pPr>
              <w:spacing w:after="0"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39C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60</w:t>
            </w:r>
            <w:r w:rsidRPr="00EF39C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EF39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Расчеты с поставщиками                          и подрядчиками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39C4" w:rsidRPr="00EF39C4" w:rsidRDefault="00EF39C4" w:rsidP="00EF39C4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F39C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12068,6</w:t>
            </w:r>
          </w:p>
        </w:tc>
      </w:tr>
      <w:tr w:rsidR="00EF39C4" w:rsidRPr="00EF39C4" w:rsidTr="00795A67">
        <w:trPr>
          <w:trHeight w:val="20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9C4" w:rsidRPr="00EF39C4" w:rsidRDefault="00EF39C4" w:rsidP="00EF39C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F39C4"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9C4" w:rsidRPr="00EF39C4" w:rsidRDefault="00EF39C4" w:rsidP="00EF39C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F39C4">
              <w:rPr>
                <w:rFonts w:ascii="Times New Roman" w:eastAsia="Times New Roman" w:hAnsi="Times New Roman" w:cs="Times New Roman"/>
                <w:sz w:val="24"/>
                <w:szCs w:val="24"/>
              </w:rPr>
              <w:t>Начислена торговая наценка</w:t>
            </w:r>
            <w:r w:rsidRPr="00EF39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EF39C4">
              <w:rPr>
                <w:rFonts w:ascii="Times New Roman" w:eastAsia="Times New Roman" w:hAnsi="Times New Roman" w:cs="Times New Roman"/>
                <w:sz w:val="24"/>
                <w:szCs w:val="24"/>
              </w:rPr>
              <w:t>на поступивший товар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9C4" w:rsidRPr="00EF39C4" w:rsidRDefault="00EF39C4" w:rsidP="00EF39C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F39C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41/2</w:t>
            </w:r>
            <w:r w:rsidRPr="00EF39C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Товары в розничной торговле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9C4" w:rsidRPr="00EF39C4" w:rsidRDefault="00EF39C4" w:rsidP="00EF39C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F39C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42</w:t>
            </w:r>
            <w:r w:rsidRPr="00EF39C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Торговая наценка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39C4" w:rsidRPr="00EF39C4" w:rsidRDefault="00EF39C4" w:rsidP="00EF39C4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F39C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25701</w:t>
            </w:r>
          </w:p>
        </w:tc>
      </w:tr>
      <w:tr w:rsidR="00EF39C4" w:rsidRPr="00EF39C4" w:rsidTr="00795A67">
        <w:trPr>
          <w:trHeight w:val="20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9C4" w:rsidRPr="00EF39C4" w:rsidRDefault="00EF39C4" w:rsidP="00EF39C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F39C4">
              <w:rPr>
                <w:rFonts w:ascii="Times New Roman" w:eastAsia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9C4" w:rsidRPr="00EF39C4" w:rsidRDefault="00EF39C4" w:rsidP="00EF39C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F39C4">
              <w:rPr>
                <w:rFonts w:ascii="Times New Roman" w:eastAsia="Times New Roman" w:hAnsi="Times New Roman" w:cs="Times New Roman"/>
                <w:sz w:val="24"/>
                <w:szCs w:val="24"/>
              </w:rPr>
              <w:t>Оприходована тара поступившая от поставщиков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9C4" w:rsidRPr="00EF39C4" w:rsidRDefault="00EF39C4" w:rsidP="00EF39C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F39C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41/3</w:t>
            </w:r>
            <w:r w:rsidRPr="00EF39C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Тара под товаром и порожняя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9C4" w:rsidRPr="00EF39C4" w:rsidRDefault="00EF39C4" w:rsidP="00EF39C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F39C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60</w:t>
            </w:r>
            <w:r w:rsidRPr="00EF39C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Расчеты с поставщиками                          и подрядчиками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39C4" w:rsidRPr="00EF39C4" w:rsidRDefault="00EF39C4" w:rsidP="00EF39C4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F39C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        729</w:t>
            </w:r>
          </w:p>
        </w:tc>
      </w:tr>
      <w:tr w:rsidR="00EF39C4" w:rsidRPr="00EF39C4" w:rsidTr="00795A67">
        <w:trPr>
          <w:trHeight w:val="917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9C4" w:rsidRPr="00EF39C4" w:rsidRDefault="00EF39C4" w:rsidP="00EF39C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F39C4">
              <w:rPr>
                <w:rFonts w:ascii="Times New Roman" w:eastAsia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9C4" w:rsidRPr="00EF39C4" w:rsidRDefault="00EF39C4" w:rsidP="00EF39C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F39C4">
              <w:rPr>
                <w:rFonts w:ascii="Times New Roman" w:eastAsia="Times New Roman" w:hAnsi="Times New Roman" w:cs="Times New Roman"/>
                <w:sz w:val="24"/>
                <w:szCs w:val="24"/>
              </w:rPr>
              <w:t>Отражен в учете НДС            по таре поступившей от поставщиков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9C4" w:rsidRPr="00EF39C4" w:rsidRDefault="00EF39C4" w:rsidP="00EF39C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F39C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19/3</w:t>
            </w:r>
            <w:r w:rsidRPr="00EF39C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НДС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9C4" w:rsidRPr="00EF39C4" w:rsidRDefault="00EF39C4" w:rsidP="00EF39C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F39C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60 </w:t>
            </w:r>
            <w:r w:rsidRPr="00EF39C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Расчеты с поставщиками                          и подрядчиками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39C4" w:rsidRPr="00EF39C4" w:rsidRDefault="00EF39C4" w:rsidP="00EF39C4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F39C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104,2</w:t>
            </w:r>
          </w:p>
        </w:tc>
      </w:tr>
      <w:tr w:rsidR="00EF39C4" w:rsidRPr="00EF39C4" w:rsidTr="00795A67">
        <w:trPr>
          <w:trHeight w:val="20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9C4" w:rsidRPr="00EF39C4" w:rsidRDefault="00EF39C4" w:rsidP="00EF39C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F39C4">
              <w:rPr>
                <w:rFonts w:ascii="Times New Roman" w:eastAsia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9C4" w:rsidRPr="00EF39C4" w:rsidRDefault="00EF39C4" w:rsidP="00EF39C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F39C4">
              <w:rPr>
                <w:rFonts w:ascii="Times New Roman" w:eastAsia="Times New Roman" w:hAnsi="Times New Roman" w:cs="Times New Roman"/>
                <w:sz w:val="24"/>
                <w:szCs w:val="24"/>
              </w:rPr>
              <w:t>Начислена торговая наценка на тару поступившую от поставщиков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9C4" w:rsidRPr="00EF39C4" w:rsidRDefault="00EF39C4" w:rsidP="00EF39C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F39C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41/3</w:t>
            </w:r>
            <w:r w:rsidRPr="00EF39C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Тара под товаром и порожняя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9C4" w:rsidRPr="00EF39C4" w:rsidRDefault="00EF39C4" w:rsidP="00EF39C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F39C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42</w:t>
            </w:r>
            <w:r w:rsidRPr="00EF39C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Торговая наценка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39C4" w:rsidRPr="00EF39C4" w:rsidRDefault="00EF39C4" w:rsidP="00EF39C4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F39C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218,7</w:t>
            </w:r>
          </w:p>
        </w:tc>
      </w:tr>
      <w:tr w:rsidR="00EF39C4" w:rsidRPr="00EF39C4" w:rsidTr="00795A67">
        <w:trPr>
          <w:trHeight w:val="755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9C4" w:rsidRPr="00EF39C4" w:rsidRDefault="00EF39C4" w:rsidP="00EF39C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F39C4">
              <w:rPr>
                <w:rFonts w:ascii="Times New Roman" w:eastAsia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9C4" w:rsidRPr="00EF39C4" w:rsidRDefault="00EF39C4" w:rsidP="00EF39C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F39C4">
              <w:rPr>
                <w:rFonts w:ascii="Times New Roman" w:eastAsia="Times New Roman" w:hAnsi="Times New Roman" w:cs="Times New Roman"/>
                <w:sz w:val="24"/>
                <w:szCs w:val="24"/>
              </w:rPr>
              <w:t>Отражена выручка от продажи товара в розницу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9C4" w:rsidRPr="00EF39C4" w:rsidRDefault="00EF39C4" w:rsidP="00EF39C4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F39C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50/1 </w:t>
            </w:r>
            <w:r w:rsidRPr="00EF39C4">
              <w:rPr>
                <w:rFonts w:ascii="Times New Roman" w:eastAsia="Times New Roman" w:hAnsi="Times New Roman" w:cs="Times New Roman"/>
                <w:sz w:val="24"/>
                <w:szCs w:val="24"/>
              </w:rPr>
              <w:t>Касса организации</w:t>
            </w:r>
            <w:r w:rsidRPr="00EF39C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ab/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9C4" w:rsidRPr="00EF39C4" w:rsidRDefault="00EF39C4" w:rsidP="00EF39C4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F39C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90/1 </w:t>
            </w:r>
            <w:r w:rsidRPr="00EF39C4">
              <w:rPr>
                <w:rFonts w:ascii="Times New Roman" w:eastAsia="Times New Roman" w:hAnsi="Times New Roman" w:cs="Times New Roman"/>
                <w:sz w:val="24"/>
                <w:szCs w:val="24"/>
              </w:rPr>
              <w:t>Выручка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39C4" w:rsidRPr="00EF39C4" w:rsidRDefault="00EF39C4" w:rsidP="00EF39C4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F39C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40800</w:t>
            </w:r>
          </w:p>
        </w:tc>
      </w:tr>
      <w:tr w:rsidR="00EF39C4" w:rsidRPr="00EF39C4" w:rsidTr="00795A67">
        <w:trPr>
          <w:trHeight w:val="837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9C4" w:rsidRPr="00EF39C4" w:rsidRDefault="00EF39C4" w:rsidP="00EF39C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F39C4">
              <w:rPr>
                <w:rFonts w:ascii="Times New Roman" w:eastAsia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9C4" w:rsidRPr="00EF39C4" w:rsidRDefault="00EF39C4" w:rsidP="00EF39C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F39C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Реализовано в розницу товаров  по продажным ценам 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9C4" w:rsidRPr="00EF39C4" w:rsidRDefault="00EF39C4" w:rsidP="00EF39C4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F39C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90/1</w:t>
            </w:r>
            <w:r w:rsidRPr="00EF39C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Выручка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9C4" w:rsidRPr="00EF39C4" w:rsidRDefault="00EF39C4" w:rsidP="00EF39C4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F39C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41/2 </w:t>
            </w:r>
            <w:r w:rsidRPr="00EF39C4">
              <w:rPr>
                <w:rFonts w:ascii="Times New Roman" w:eastAsia="Times New Roman" w:hAnsi="Times New Roman" w:cs="Times New Roman"/>
                <w:sz w:val="24"/>
                <w:szCs w:val="24"/>
              </w:rPr>
              <w:t>Товары в розничной торговле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39C4" w:rsidRPr="00EF39C4" w:rsidRDefault="00EF39C4" w:rsidP="00EF39C4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F39C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40800</w:t>
            </w:r>
          </w:p>
        </w:tc>
      </w:tr>
      <w:tr w:rsidR="00EF39C4" w:rsidRPr="00EF39C4" w:rsidTr="00795A67">
        <w:trPr>
          <w:trHeight w:val="20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9C4" w:rsidRPr="00EF39C4" w:rsidRDefault="00EF39C4" w:rsidP="00EF39C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F39C4">
              <w:rPr>
                <w:rFonts w:ascii="Times New Roman" w:eastAsia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9C4" w:rsidRPr="00EF39C4" w:rsidRDefault="00EF39C4" w:rsidP="00EF39C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F39C4">
              <w:rPr>
                <w:rFonts w:ascii="Times New Roman" w:eastAsia="Times New Roman" w:hAnsi="Times New Roman" w:cs="Times New Roman"/>
                <w:sz w:val="24"/>
                <w:szCs w:val="24"/>
              </w:rPr>
              <w:t>Сдана выручка в кассу райпо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9C4" w:rsidRPr="00EF39C4" w:rsidRDefault="00EF39C4" w:rsidP="00EF39C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F39C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50</w:t>
            </w:r>
            <w:r w:rsidRPr="00EF39C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Касса 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9C4" w:rsidRPr="00EF39C4" w:rsidRDefault="00EF39C4" w:rsidP="00EF39C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F39C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50/1</w:t>
            </w:r>
            <w:r w:rsidRPr="00EF39C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Касса организации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39C4" w:rsidRPr="00EF39C4" w:rsidRDefault="00EF39C4" w:rsidP="00EF39C4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F39C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10100</w:t>
            </w:r>
          </w:p>
        </w:tc>
      </w:tr>
      <w:tr w:rsidR="00EF39C4" w:rsidRPr="00EF39C4" w:rsidTr="00795A67">
        <w:trPr>
          <w:trHeight w:val="20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9C4" w:rsidRPr="00EF39C4" w:rsidRDefault="00EF39C4" w:rsidP="00EF39C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F39C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10. </w:t>
            </w:r>
          </w:p>
        </w:tc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9C4" w:rsidRPr="00EF39C4" w:rsidRDefault="00EF39C4" w:rsidP="00EF39C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F39C4">
              <w:rPr>
                <w:rFonts w:ascii="Times New Roman" w:eastAsia="Times New Roman" w:hAnsi="Times New Roman" w:cs="Times New Roman"/>
                <w:sz w:val="24"/>
                <w:szCs w:val="24"/>
              </w:rPr>
              <w:t>Сдана выручка в банк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9C4" w:rsidRPr="00EF39C4" w:rsidRDefault="00EF39C4" w:rsidP="00EF39C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F39C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51</w:t>
            </w:r>
            <w:r w:rsidRPr="00EF39C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Расчетный счет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9C4" w:rsidRPr="00EF39C4" w:rsidRDefault="00EF39C4" w:rsidP="00EF39C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F39C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50/1</w:t>
            </w:r>
            <w:r w:rsidRPr="00EF39C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Касса организации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39C4" w:rsidRPr="00EF39C4" w:rsidRDefault="00EF39C4" w:rsidP="00EF39C4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F39C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30700</w:t>
            </w:r>
          </w:p>
        </w:tc>
      </w:tr>
      <w:tr w:rsidR="00EF39C4" w:rsidRPr="00EF39C4" w:rsidTr="00795A67">
        <w:trPr>
          <w:trHeight w:val="20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9C4" w:rsidRPr="00EF39C4" w:rsidRDefault="00EF39C4" w:rsidP="00EF39C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F39C4">
              <w:rPr>
                <w:rFonts w:ascii="Times New Roman" w:eastAsia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9C4" w:rsidRPr="00EF39C4" w:rsidRDefault="00EF39C4" w:rsidP="00EF39C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F39C4">
              <w:rPr>
                <w:rFonts w:ascii="Times New Roman" w:eastAsia="Times New Roman" w:hAnsi="Times New Roman" w:cs="Times New Roman"/>
                <w:sz w:val="24"/>
                <w:szCs w:val="24"/>
              </w:rPr>
              <w:t>Списана порча товара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9C4" w:rsidRPr="00EF39C4" w:rsidRDefault="00EF39C4" w:rsidP="00EF39C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F39C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94</w:t>
            </w:r>
            <w:r w:rsidRPr="00EF39C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Недостачи и потери от порчи ценностей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9C4" w:rsidRPr="00EF39C4" w:rsidRDefault="00EF39C4" w:rsidP="00EF39C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F39C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41/2</w:t>
            </w:r>
            <w:r w:rsidRPr="00EF39C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Товары в розничной торговле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39C4" w:rsidRPr="00EF39C4" w:rsidRDefault="00EF39C4" w:rsidP="00EF39C4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F39C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110</w:t>
            </w:r>
          </w:p>
        </w:tc>
      </w:tr>
      <w:tr w:rsidR="00EF39C4" w:rsidRPr="00EF39C4" w:rsidTr="00795A67">
        <w:trPr>
          <w:trHeight w:val="20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9C4" w:rsidRPr="00EF39C4" w:rsidRDefault="00EF39C4" w:rsidP="00EF39C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F39C4">
              <w:rPr>
                <w:rFonts w:ascii="Times New Roman" w:eastAsia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9C4" w:rsidRPr="00EF39C4" w:rsidRDefault="00EF39C4" w:rsidP="00EF39C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F39C4">
              <w:rPr>
                <w:rFonts w:ascii="Times New Roman" w:eastAsia="Times New Roman" w:hAnsi="Times New Roman" w:cs="Times New Roman"/>
                <w:sz w:val="24"/>
                <w:szCs w:val="24"/>
              </w:rPr>
              <w:t>Сдана тара тарособирающей организации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9C4" w:rsidRPr="00EF39C4" w:rsidRDefault="00EF39C4" w:rsidP="00EF39C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F39C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62</w:t>
            </w:r>
            <w:r w:rsidRPr="00EF39C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Расчеты с покупателями и заказчиками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9C4" w:rsidRPr="00EF39C4" w:rsidRDefault="00EF39C4" w:rsidP="00EF39C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F39C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41/3</w:t>
            </w:r>
            <w:r w:rsidRPr="00EF39C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Тара под товаром и порожняя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39C4" w:rsidRPr="00EF39C4" w:rsidRDefault="00EF39C4" w:rsidP="00EF39C4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F39C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500</w:t>
            </w:r>
          </w:p>
        </w:tc>
      </w:tr>
      <w:tr w:rsidR="00EF39C4" w:rsidRPr="00EF39C4" w:rsidTr="00795A67">
        <w:trPr>
          <w:trHeight w:val="20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9C4" w:rsidRPr="00EF39C4" w:rsidRDefault="00EF39C4" w:rsidP="00EF39C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F39C4">
              <w:rPr>
                <w:rFonts w:ascii="Times New Roman" w:eastAsia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9C4" w:rsidRPr="00EF39C4" w:rsidRDefault="00EF39C4" w:rsidP="00EF39C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F39C4">
              <w:rPr>
                <w:rFonts w:ascii="Times New Roman" w:eastAsia="Times New Roman" w:hAnsi="Times New Roman" w:cs="Times New Roman"/>
                <w:sz w:val="24"/>
                <w:szCs w:val="24"/>
              </w:rPr>
              <w:t>Выручка от продажи тары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9C4" w:rsidRPr="00EF39C4" w:rsidRDefault="00EF39C4" w:rsidP="00EF3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F39C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50/1</w:t>
            </w:r>
            <w:r w:rsidRPr="00EF39C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Касса организации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9C4" w:rsidRPr="00EF39C4" w:rsidRDefault="00EF39C4" w:rsidP="00EF39C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F39C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62</w:t>
            </w:r>
            <w:r w:rsidRPr="00EF39C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Расчеты с покупателями и заказчиками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39C4" w:rsidRPr="00EF39C4" w:rsidRDefault="00EF39C4" w:rsidP="00EF39C4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F39C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510</w:t>
            </w:r>
          </w:p>
        </w:tc>
      </w:tr>
      <w:tr w:rsidR="00EF39C4" w:rsidRPr="00EF39C4" w:rsidTr="00795A67">
        <w:trPr>
          <w:trHeight w:val="981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9C4" w:rsidRPr="00EF39C4" w:rsidRDefault="00EF39C4" w:rsidP="00EF39C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F39C4">
              <w:rPr>
                <w:rFonts w:ascii="Times New Roman" w:eastAsia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9C4" w:rsidRPr="00EF39C4" w:rsidRDefault="00EF39C4" w:rsidP="00EF39C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F39C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Отражены доходы по таре: превышении приемных цен над учетными ценами        </w:t>
            </w:r>
            <w:r w:rsidRPr="00EF39C4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</w:r>
            <w:r w:rsidRPr="00EF39C4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9C4" w:rsidRPr="00EF39C4" w:rsidRDefault="00EF39C4" w:rsidP="00EF39C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F39C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62 </w:t>
            </w:r>
            <w:r w:rsidRPr="00EF39C4">
              <w:rPr>
                <w:rFonts w:ascii="Times New Roman" w:eastAsia="Times New Roman" w:hAnsi="Times New Roman" w:cs="Times New Roman"/>
                <w:sz w:val="24"/>
                <w:szCs w:val="24"/>
              </w:rPr>
              <w:t>Расчеты с покупателями и заказчиками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9C4" w:rsidRPr="00EF39C4" w:rsidRDefault="00EF39C4" w:rsidP="00EF39C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F39C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91/1</w:t>
            </w:r>
            <w:r w:rsidRPr="00EF39C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Прочие доходы</w:t>
            </w:r>
            <w:r w:rsidRPr="00EF39C4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39C4" w:rsidRPr="00EF39C4" w:rsidRDefault="00EF39C4" w:rsidP="00EF39C4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F39C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10</w:t>
            </w:r>
          </w:p>
          <w:p w:rsidR="00EF39C4" w:rsidRPr="00EF39C4" w:rsidRDefault="00EF39C4" w:rsidP="00EF39C4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EF39C4" w:rsidRPr="00EF39C4" w:rsidRDefault="00EF39C4" w:rsidP="00EF39C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F4C55" w:rsidRPr="00EF39C4" w:rsidRDefault="001F4C55" w:rsidP="00EF39C4"/>
    <w:sectPr w:rsidR="001F4C55" w:rsidRPr="00EF39C4" w:rsidSect="007E08E4">
      <w:footerReference w:type="default" r:id="rId6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nsolas">
    <w:panose1 w:val="020B0609020204030204"/>
    <w:charset w:val="CC"/>
    <w:family w:val="modern"/>
    <w:pitch w:val="fixed"/>
    <w:sig w:usb0="E00002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46904835"/>
      <w:docPartObj>
        <w:docPartGallery w:val="Page Numbers (Bottom of Page)"/>
        <w:docPartUnique/>
      </w:docPartObj>
    </w:sdtPr>
    <w:sdtEndPr/>
    <w:sdtContent>
      <w:p w:rsidR="00412481" w:rsidRDefault="00EF39C4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:rsidR="00412481" w:rsidRDefault="00EF39C4">
    <w:pPr>
      <w:pStyle w:val="a7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F011DC"/>
    <w:multiLevelType w:val="hybridMultilevel"/>
    <w:tmpl w:val="5216698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39C4"/>
    <w:rsid w:val="001F4C55"/>
    <w:rsid w:val="00EF39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EF39C4"/>
  </w:style>
  <w:style w:type="character" w:styleId="a3">
    <w:name w:val="Hyperlink"/>
    <w:basedOn w:val="a0"/>
    <w:uiPriority w:val="99"/>
    <w:semiHidden/>
    <w:unhideWhenUsed/>
    <w:rsid w:val="00EF39C4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EF39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EF39C4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Верхний колонтитул Знак"/>
    <w:basedOn w:val="a0"/>
    <w:link w:val="a5"/>
    <w:uiPriority w:val="99"/>
    <w:rsid w:val="00EF39C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EF39C4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Нижний колонтитул Знак"/>
    <w:basedOn w:val="a0"/>
    <w:link w:val="a7"/>
    <w:uiPriority w:val="99"/>
    <w:rsid w:val="00EF39C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EF39C4"/>
    <w:pPr>
      <w:spacing w:after="0" w:line="240" w:lineRule="auto"/>
    </w:pPr>
    <w:rPr>
      <w:rFonts w:ascii="Consolas" w:eastAsia="Times New Roman" w:hAnsi="Consolas" w:cs="Times New Roman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EF39C4"/>
    <w:rPr>
      <w:rFonts w:ascii="Consolas" w:eastAsia="Times New Roman" w:hAnsi="Consolas" w:cs="Times New Roman"/>
      <w:sz w:val="20"/>
      <w:szCs w:val="20"/>
      <w:lang w:eastAsia="ru-RU"/>
    </w:rPr>
  </w:style>
  <w:style w:type="numbering" w:customStyle="1" w:styleId="1">
    <w:name w:val="Нет списка1"/>
    <w:next w:val="a2"/>
    <w:uiPriority w:val="99"/>
    <w:semiHidden/>
    <w:unhideWhenUsed/>
    <w:rsid w:val="00EF39C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EF39C4"/>
  </w:style>
  <w:style w:type="character" w:styleId="a3">
    <w:name w:val="Hyperlink"/>
    <w:basedOn w:val="a0"/>
    <w:uiPriority w:val="99"/>
    <w:semiHidden/>
    <w:unhideWhenUsed/>
    <w:rsid w:val="00EF39C4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EF39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EF39C4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Верхний колонтитул Знак"/>
    <w:basedOn w:val="a0"/>
    <w:link w:val="a5"/>
    <w:uiPriority w:val="99"/>
    <w:rsid w:val="00EF39C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EF39C4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Нижний колонтитул Знак"/>
    <w:basedOn w:val="a0"/>
    <w:link w:val="a7"/>
    <w:uiPriority w:val="99"/>
    <w:rsid w:val="00EF39C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EF39C4"/>
    <w:pPr>
      <w:spacing w:after="0" w:line="240" w:lineRule="auto"/>
    </w:pPr>
    <w:rPr>
      <w:rFonts w:ascii="Consolas" w:eastAsia="Times New Roman" w:hAnsi="Consolas" w:cs="Times New Roman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EF39C4"/>
    <w:rPr>
      <w:rFonts w:ascii="Consolas" w:eastAsia="Times New Roman" w:hAnsi="Consolas" w:cs="Times New Roman"/>
      <w:sz w:val="20"/>
      <w:szCs w:val="20"/>
      <w:lang w:eastAsia="ru-RU"/>
    </w:rPr>
  </w:style>
  <w:style w:type="numbering" w:customStyle="1" w:styleId="1">
    <w:name w:val="Нет списка1"/>
    <w:next w:val="a2"/>
    <w:uiPriority w:val="99"/>
    <w:semiHidden/>
    <w:unhideWhenUsed/>
    <w:rsid w:val="00EF39C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1096</Words>
  <Characters>6252</Characters>
  <Application>Microsoft Office Word</Application>
  <DocSecurity>0</DocSecurity>
  <Lines>52</Lines>
  <Paragraphs>14</Paragraphs>
  <ScaleCrop>false</ScaleCrop>
  <Company/>
  <LinksUpToDate>false</LinksUpToDate>
  <CharactersWithSpaces>7334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Иван</dc:creator>
  <cp:lastModifiedBy>Иван</cp:lastModifiedBy>
  <cp:revision>1</cp:revision>
  <dcterms:created xsi:type="dcterms:W3CDTF">2016-04-14T04:35:00Z</dcterms:created>
  <dcterms:modified xsi:type="dcterms:W3CDTF">2016-04-14T04:36:00Z</dcterms:modified>
</cp:coreProperties>
</file>